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31DDD" w14:textId="77777777" w:rsidR="00643DFA" w:rsidRPr="00643DFA" w:rsidRDefault="00643DFA" w:rsidP="00643DFA">
      <w:r w:rsidRPr="00643DFA">
        <w:t>News Archive: March 2025</w:t>
      </w:r>
    </w:p>
    <w:p w14:paraId="7F1D7C2D" w14:textId="77777777" w:rsidR="00643DFA" w:rsidRPr="00643DFA" w:rsidRDefault="00643DFA" w:rsidP="00643DFA">
      <w:r w:rsidRPr="00643DFA">
        <w:br/>
      </w:r>
      <w:hyperlink r:id="rId4" w:history="1">
        <w:r w:rsidRPr="00643DFA">
          <w:rPr>
            <w:rStyle w:val="Hyperlink"/>
          </w:rPr>
          <w:t>Medtronic reports first real-world data on smart insulin pen system</w:t>
        </w:r>
      </w:hyperlink>
      <w:r w:rsidRPr="00643DFA">
        <w:br/>
      </w:r>
      <w:hyperlink r:id="rId5" w:history="1">
        <w:r w:rsidRPr="00643DFA">
          <w:rPr>
            <w:rStyle w:val="Hyperlink"/>
          </w:rPr>
          <w:t xml:space="preserve">GE HealthCare launches AI-driven breast cancer detection </w:t>
        </w:r>
        <w:proofErr w:type="spellStart"/>
        <w:r w:rsidRPr="00643DFA">
          <w:rPr>
            <w:rStyle w:val="Hyperlink"/>
          </w:rPr>
          <w:t>tech</w:t>
        </w:r>
      </w:hyperlink>
      <w:hyperlink r:id="rId6" w:tgtFrame="_blank" w:history="1">
        <w:r w:rsidRPr="00643DFA">
          <w:rPr>
            <w:rStyle w:val="Hyperlink"/>
          </w:rPr>
          <w:t>AI</w:t>
        </w:r>
        <w:proofErr w:type="spellEnd"/>
        <w:r w:rsidRPr="00643DFA">
          <w:rPr>
            <w:rStyle w:val="Hyperlink"/>
          </w:rPr>
          <w:t>-driven interviews with children may boost accuracy in witness accounts</w:t>
        </w:r>
      </w:hyperlink>
      <w:r w:rsidRPr="00643DFA">
        <w:br/>
      </w:r>
      <w:hyperlink r:id="rId7" w:tgtFrame="_blank" w:history="1">
        <w:r w:rsidRPr="00643DFA">
          <w:rPr>
            <w:rStyle w:val="Hyperlink"/>
          </w:rPr>
          <w:t xml:space="preserve">Can Earth’s rotation generate power? </w:t>
        </w:r>
      </w:hyperlink>
    </w:p>
    <w:p w14:paraId="2931C2D6" w14:textId="77777777" w:rsidR="00643DFA" w:rsidRPr="00643DFA" w:rsidRDefault="00643DFA" w:rsidP="00643DFA">
      <w:hyperlink r:id="rId8" w:history="1">
        <w:r w:rsidRPr="00643DFA">
          <w:rPr>
            <w:rStyle w:val="Hyperlink"/>
          </w:rPr>
          <w:t>Producing nuclear fusion fuel is banned in the US for being too toxic: Researchers find an alternative</w:t>
        </w:r>
      </w:hyperlink>
    </w:p>
    <w:p w14:paraId="750C4236" w14:textId="77777777" w:rsidR="00643DFA" w:rsidRPr="00643DFA" w:rsidRDefault="00643DFA" w:rsidP="00643DFA">
      <w:hyperlink r:id="rId9" w:history="1">
        <w:r w:rsidRPr="00643DFA">
          <w:rPr>
            <w:rStyle w:val="Hyperlink"/>
          </w:rPr>
          <w:t>Medtronic recalls embolization device after reported death</w:t>
        </w:r>
      </w:hyperlink>
      <w:r w:rsidRPr="00643DFA">
        <w:br/>
      </w:r>
      <w:hyperlink r:id="rId10" w:history="1">
        <w:r w:rsidRPr="00643DFA">
          <w:rPr>
            <w:rStyle w:val="Hyperlink"/>
          </w:rPr>
          <w:t>Anti-amyloid drug shows signs of preventing Alzheimer's dementia</w:t>
        </w:r>
      </w:hyperlink>
    </w:p>
    <w:p w14:paraId="725513D7" w14:textId="77777777" w:rsidR="00643DFA" w:rsidRPr="00643DFA" w:rsidRDefault="00643DFA" w:rsidP="00643DFA">
      <w:hyperlink r:id="rId11" w:history="1">
        <w:proofErr w:type="spellStart"/>
        <w:r w:rsidRPr="00643DFA">
          <w:rPr>
            <w:rStyle w:val="Hyperlink"/>
          </w:rPr>
          <w:t>WearOptimo's</w:t>
        </w:r>
        <w:proofErr w:type="spellEnd"/>
        <w:r w:rsidRPr="00643DFA">
          <w:rPr>
            <w:rStyle w:val="Hyperlink"/>
          </w:rPr>
          <w:t xml:space="preserve"> AI-Powered Skin Patch Revolutionizes Hydration Monitoring for Athletes and Industry</w:t>
        </w:r>
      </w:hyperlink>
    </w:p>
    <w:p w14:paraId="44E7139E" w14:textId="77777777" w:rsidR="00643DFA" w:rsidRPr="00643DFA" w:rsidRDefault="00643DFA" w:rsidP="00643DFA">
      <w:hyperlink r:id="rId12" w:history="1">
        <w:r w:rsidRPr="00643DFA">
          <w:rPr>
            <w:rStyle w:val="Hyperlink"/>
          </w:rPr>
          <w:t xml:space="preserve">Current antivirals likely less effective against severe infection caused by bird flu virus in cows' milk </w:t>
        </w:r>
      </w:hyperlink>
    </w:p>
    <w:p w14:paraId="6FE87F9E" w14:textId="77777777" w:rsidR="00643DFA" w:rsidRPr="00643DFA" w:rsidRDefault="00643DFA" w:rsidP="00643DFA">
      <w:hyperlink r:id="rId13" w:history="1">
        <w:r w:rsidRPr="00643DFA">
          <w:rPr>
            <w:rStyle w:val="Hyperlink"/>
          </w:rPr>
          <w:t>New eye drops slow vision loss in animals | ScienceDaily</w:t>
        </w:r>
      </w:hyperlink>
    </w:p>
    <w:p w14:paraId="4574CDD4" w14:textId="77777777" w:rsidR="00643DFA" w:rsidRPr="00643DFA" w:rsidRDefault="00643DFA" w:rsidP="00643DFA">
      <w:hyperlink r:id="rId14" w:history="1">
        <w:r w:rsidRPr="00643DFA">
          <w:rPr>
            <w:rStyle w:val="Hyperlink"/>
          </w:rPr>
          <w:t>Alzheimer's: Anti-amyloid drug may reduce disease risk by 50%</w:t>
        </w:r>
      </w:hyperlink>
    </w:p>
    <w:p w14:paraId="2D091A8E" w14:textId="77777777" w:rsidR="00643DFA" w:rsidRPr="00643DFA" w:rsidRDefault="00643DFA" w:rsidP="00643DFA">
      <w:hyperlink r:id="rId15" w:history="1">
        <w:r w:rsidRPr="00643DFA">
          <w:rPr>
            <w:rStyle w:val="Hyperlink"/>
          </w:rPr>
          <w:t>Scientists Just Found a Fossil That Doesn’t Belong to Any Known Life Form — What Is It?</w:t>
        </w:r>
      </w:hyperlink>
    </w:p>
    <w:p w14:paraId="514C7993" w14:textId="77777777" w:rsidR="00643DFA" w:rsidRPr="00643DFA" w:rsidRDefault="00643DFA" w:rsidP="00643DFA">
      <w:hyperlink r:id="rId16" w:history="1">
        <w:r w:rsidRPr="00643DFA">
          <w:rPr>
            <w:rStyle w:val="Hyperlink"/>
          </w:rPr>
          <w:t xml:space="preserve">Groundbreaking light-driven method to create key drug compounds </w:t>
        </w:r>
      </w:hyperlink>
    </w:p>
    <w:p w14:paraId="7DE0DAE2" w14:textId="77777777" w:rsidR="00643DFA" w:rsidRPr="00643DFA" w:rsidRDefault="00643DFA" w:rsidP="00643DFA">
      <w:hyperlink r:id="rId17" w:history="1">
        <w:r w:rsidRPr="00643DFA">
          <w:rPr>
            <w:rStyle w:val="Hyperlink"/>
          </w:rPr>
          <w:t xml:space="preserve">Google releases new AI models for drug discovery </w:t>
        </w:r>
      </w:hyperlink>
    </w:p>
    <w:p w14:paraId="363A122E" w14:textId="77777777" w:rsidR="00643DFA" w:rsidRPr="00643DFA" w:rsidRDefault="00643DFA" w:rsidP="00643DFA">
      <w:hyperlink r:id="rId18" w:history="1">
        <w:proofErr w:type="gramStart"/>
        <w:r w:rsidRPr="00643DFA">
          <w:rPr>
            <w:rStyle w:val="Hyperlink"/>
          </w:rPr>
          <w:t>The Completely</w:t>
        </w:r>
        <w:proofErr w:type="gramEnd"/>
        <w:r w:rsidRPr="00643DFA">
          <w:rPr>
            <w:rStyle w:val="Hyperlink"/>
          </w:rPr>
          <w:t xml:space="preserve"> Bizarre Physics Near Absolute Zero</w:t>
        </w:r>
      </w:hyperlink>
    </w:p>
    <w:p w14:paraId="6CD82EC6" w14:textId="77777777" w:rsidR="00643DFA" w:rsidRPr="00643DFA" w:rsidRDefault="00643DFA" w:rsidP="00643DFA">
      <w:hyperlink r:id="rId19" w:history="1">
        <w:r w:rsidRPr="00643DFA">
          <w:rPr>
            <w:rStyle w:val="Hyperlink"/>
          </w:rPr>
          <w:t>Kennedy orders takedown of fake CDC vaccine web page</w:t>
        </w:r>
      </w:hyperlink>
    </w:p>
    <w:p w14:paraId="3C874762" w14:textId="77777777" w:rsidR="00643DFA" w:rsidRPr="00643DFA" w:rsidRDefault="00643DFA" w:rsidP="00643DFA">
      <w:hyperlink r:id="rId20" w:history="1">
        <w:proofErr w:type="spellStart"/>
        <w:r w:rsidRPr="00643DFA">
          <w:rPr>
            <w:rStyle w:val="Hyperlink"/>
          </w:rPr>
          <w:t>Alcidion</w:t>
        </w:r>
        <w:proofErr w:type="spellEnd"/>
        <w:r w:rsidRPr="00643DFA">
          <w:rPr>
            <w:rStyle w:val="Hyperlink"/>
          </w:rPr>
          <w:t xml:space="preserve"> reveals new </w:t>
        </w:r>
        <w:proofErr w:type="spellStart"/>
        <w:r w:rsidRPr="00643DFA">
          <w:rPr>
            <w:rStyle w:val="Hyperlink"/>
          </w:rPr>
          <w:t>genAI</w:t>
        </w:r>
        <w:proofErr w:type="spellEnd"/>
        <w:r w:rsidRPr="00643DFA">
          <w:rPr>
            <w:rStyle w:val="Hyperlink"/>
          </w:rPr>
          <w:t xml:space="preserve"> scribe, patient record apps and more briefs </w:t>
        </w:r>
      </w:hyperlink>
    </w:p>
    <w:p w14:paraId="2CCA5258" w14:textId="77777777" w:rsidR="00643DFA" w:rsidRPr="00643DFA" w:rsidRDefault="00643DFA" w:rsidP="00643DFA">
      <w:hyperlink r:id="rId21" w:history="1">
        <w:r w:rsidRPr="00643DFA">
          <w:rPr>
            <w:rStyle w:val="Hyperlink"/>
          </w:rPr>
          <w:t xml:space="preserve">New function discovered for protein important in leukemia </w:t>
        </w:r>
      </w:hyperlink>
      <w:hyperlink r:id="rId22" w:history="1">
        <w:proofErr w:type="spellStart"/>
        <w:r w:rsidRPr="00643DFA">
          <w:rPr>
            <w:rStyle w:val="Hyperlink"/>
          </w:rPr>
          <w:t>Newronika</w:t>
        </w:r>
        <w:proofErr w:type="spellEnd"/>
        <w:r w:rsidRPr="00643DFA">
          <w:rPr>
            <w:rStyle w:val="Hyperlink"/>
          </w:rPr>
          <w:t xml:space="preserve"> wins CE mark for adaptive DBS for Parkinson’s</w:t>
        </w:r>
      </w:hyperlink>
    </w:p>
    <w:p w14:paraId="68C5C857" w14:textId="77777777" w:rsidR="00643DFA" w:rsidRPr="00643DFA" w:rsidRDefault="00643DFA" w:rsidP="00643DFA">
      <w:hyperlink r:id="rId23" w:history="1">
        <w:r w:rsidRPr="00643DFA">
          <w:rPr>
            <w:rStyle w:val="Hyperlink"/>
          </w:rPr>
          <w:t xml:space="preserve">New Implantable Blood Glucose Monitor by </w:t>
        </w:r>
        <w:proofErr w:type="spellStart"/>
        <w:r w:rsidRPr="00643DFA">
          <w:rPr>
            <w:rStyle w:val="Hyperlink"/>
          </w:rPr>
          <w:t>Glucotrack</w:t>
        </w:r>
        <w:proofErr w:type="spellEnd"/>
        <w:r w:rsidRPr="00643DFA">
          <w:rPr>
            <w:rStyle w:val="Hyperlink"/>
          </w:rPr>
          <w:t xml:space="preserve"> Promises Longer Life &amp; Faster Readings</w:t>
        </w:r>
      </w:hyperlink>
    </w:p>
    <w:p w14:paraId="06A3B1A9" w14:textId="77777777" w:rsidR="00643DFA" w:rsidRPr="00643DFA" w:rsidRDefault="00643DFA" w:rsidP="00643DFA">
      <w:hyperlink r:id="rId24" w:history="1">
        <w:r w:rsidRPr="00643DFA">
          <w:rPr>
            <w:rStyle w:val="Hyperlink"/>
          </w:rPr>
          <w:t>Avoidable deaths are on the rise in the United States, yet falling in many peer nations</w:t>
        </w:r>
      </w:hyperlink>
    </w:p>
    <w:p w14:paraId="50E36421" w14:textId="77777777" w:rsidR="00643DFA" w:rsidRPr="00643DFA" w:rsidRDefault="00643DFA" w:rsidP="00643DFA">
      <w:hyperlink r:id="rId25" w:history="1">
        <w:r w:rsidRPr="00643DFA">
          <w:rPr>
            <w:rStyle w:val="Hyperlink"/>
          </w:rPr>
          <w:t>J&amp;J to invest $55B in U.S. operations</w:t>
        </w:r>
      </w:hyperlink>
    </w:p>
    <w:p w14:paraId="3E85279F" w14:textId="77777777" w:rsidR="00643DFA" w:rsidRPr="00643DFA" w:rsidRDefault="00643DFA" w:rsidP="00643DFA">
      <w:hyperlink r:id="rId26" w:history="1">
        <w:r w:rsidRPr="00643DFA">
          <w:rPr>
            <w:rStyle w:val="Hyperlink"/>
          </w:rPr>
          <w:t>Biologists discover ancient neurohormone that controls appetite</w:t>
        </w:r>
      </w:hyperlink>
    </w:p>
    <w:p w14:paraId="154DCC3E" w14:textId="77777777" w:rsidR="00643DFA" w:rsidRPr="00643DFA" w:rsidRDefault="00643DFA" w:rsidP="00643DFA">
      <w:hyperlink r:id="rId27" w:tgtFrame="_blank" w:history="1">
        <w:r w:rsidRPr="00643DFA">
          <w:rPr>
            <w:rStyle w:val="Hyperlink"/>
          </w:rPr>
          <w:t>An at-home smell test could pave the way for early detection of Alzheimer's disease</w:t>
        </w:r>
      </w:hyperlink>
    </w:p>
    <w:p w14:paraId="64A112F4" w14:textId="77777777" w:rsidR="00643DFA" w:rsidRPr="00643DFA" w:rsidRDefault="00643DFA" w:rsidP="00643DFA">
      <w:hyperlink r:id="rId28" w:history="1">
        <w:r w:rsidRPr="00643DFA">
          <w:rPr>
            <w:rStyle w:val="Hyperlink"/>
          </w:rPr>
          <w:t>Social media may heighten depression severity in youth</w:t>
        </w:r>
      </w:hyperlink>
      <w:r w:rsidRPr="00643DFA">
        <w:br/>
      </w:r>
      <w:hyperlink r:id="rId29" w:tgtFrame="_blank" w:history="1">
        <w:r w:rsidRPr="00643DFA">
          <w:rPr>
            <w:rStyle w:val="Hyperlink"/>
          </w:rPr>
          <w:t>Engineers develop hybrid robot that balances strength and flexibility—and can screw in a lightbulb</w:t>
        </w:r>
      </w:hyperlink>
    </w:p>
    <w:p w14:paraId="12610FD5" w14:textId="77777777" w:rsidR="00643DFA" w:rsidRPr="00643DFA" w:rsidRDefault="00643DFA" w:rsidP="00643DFA">
      <w:hyperlink r:id="rId30" w:history="1">
        <w:r w:rsidRPr="00643DFA">
          <w:rPr>
            <w:rStyle w:val="Hyperlink"/>
          </w:rPr>
          <w:t>Decades-long quest leads to new antibiotic compounds</w:t>
        </w:r>
      </w:hyperlink>
    </w:p>
    <w:p w14:paraId="30A91527" w14:textId="77777777" w:rsidR="00643DFA" w:rsidRPr="00643DFA" w:rsidRDefault="00643DFA" w:rsidP="00643DFA">
      <w:hyperlink r:id="rId31" w:history="1">
        <w:r w:rsidRPr="00643DFA">
          <w:rPr>
            <w:rStyle w:val="Hyperlink"/>
          </w:rPr>
          <w:t xml:space="preserve">What's the difference between baking powder and baking soda? It's subtle, but </w:t>
        </w:r>
        <w:proofErr w:type="spellStart"/>
        <w:r w:rsidRPr="00643DFA">
          <w:rPr>
            <w:rStyle w:val="Hyperlink"/>
          </w:rPr>
          <w:t>significant</w:t>
        </w:r>
      </w:hyperlink>
      <w:hyperlink r:id="rId32" w:history="1">
        <w:r w:rsidRPr="00643DFA">
          <w:rPr>
            <w:rStyle w:val="Hyperlink"/>
          </w:rPr>
          <w:t>How</w:t>
        </w:r>
        <w:proofErr w:type="spellEnd"/>
        <w:r w:rsidRPr="00643DFA">
          <w:rPr>
            <w:rStyle w:val="Hyperlink"/>
          </w:rPr>
          <w:t xml:space="preserve"> valuable substances can be extracted from wood and plastic waste</w:t>
        </w:r>
      </w:hyperlink>
    </w:p>
    <w:p w14:paraId="619D4A8A" w14:textId="77777777" w:rsidR="00643DFA" w:rsidRPr="00643DFA" w:rsidRDefault="00643DFA" w:rsidP="00643DFA">
      <w:hyperlink r:id="rId33" w:history="1">
        <w:r w:rsidRPr="00643DFA">
          <w:rPr>
            <w:rStyle w:val="Hyperlink"/>
          </w:rPr>
          <w:t>A multifunctional composite catalyst for sustainable wastewater remediation</w:t>
        </w:r>
      </w:hyperlink>
    </w:p>
    <w:p w14:paraId="6A417403" w14:textId="77777777" w:rsidR="00643DFA" w:rsidRPr="00643DFA" w:rsidRDefault="00643DFA" w:rsidP="00643DFA">
      <w:hyperlink r:id="rId34" w:history="1">
        <w:r w:rsidRPr="00643DFA">
          <w:rPr>
            <w:rStyle w:val="Hyperlink"/>
          </w:rPr>
          <w:t>How marathons change runners’ brains: scans point to surprise energy source</w:t>
        </w:r>
      </w:hyperlink>
    </w:p>
    <w:p w14:paraId="6C0C75CC" w14:textId="77777777" w:rsidR="00643DFA" w:rsidRPr="00643DFA" w:rsidRDefault="00643DFA" w:rsidP="00643DFA">
      <w:hyperlink r:id="rId35" w:history="1">
        <w:proofErr w:type="spellStart"/>
        <w:r w:rsidRPr="00643DFA">
          <w:rPr>
            <w:rStyle w:val="Hyperlink"/>
          </w:rPr>
          <w:t>Paralysed</w:t>
        </w:r>
        <w:proofErr w:type="spellEnd"/>
        <w:r w:rsidRPr="00643DFA">
          <w:rPr>
            <w:rStyle w:val="Hyperlink"/>
          </w:rPr>
          <w:t xml:space="preserve"> man stands again after receiving ‘reprogrammed’ stem cells</w:t>
        </w:r>
      </w:hyperlink>
      <w:r w:rsidRPr="00643DFA">
        <w:br/>
      </w:r>
      <w:hyperlink r:id="rId36" w:history="1">
        <w:r w:rsidRPr="00643DFA">
          <w:rPr>
            <w:rStyle w:val="Hyperlink"/>
          </w:rPr>
          <w:t>NIH has cut one mRNA-vaccine grant. Will more follow?</w:t>
        </w:r>
      </w:hyperlink>
    </w:p>
    <w:p w14:paraId="351003BA" w14:textId="77777777" w:rsidR="00643DFA" w:rsidRPr="00643DFA" w:rsidRDefault="00643DFA" w:rsidP="00643DFA">
      <w:hyperlink r:id="rId37" w:history="1">
        <w:r w:rsidRPr="00643DFA">
          <w:rPr>
            <w:rStyle w:val="Hyperlink"/>
          </w:rPr>
          <w:t>Engineers develop a better way to deliver long-lasting drugs | ScienceDaily</w:t>
        </w:r>
      </w:hyperlink>
    </w:p>
    <w:p w14:paraId="426BD0B6" w14:textId="77777777" w:rsidR="00643DFA" w:rsidRPr="00643DFA" w:rsidRDefault="00643DFA" w:rsidP="00643DFA">
      <w:hyperlink r:id="rId38" w:history="1">
        <w:r w:rsidRPr="00643DFA">
          <w:rPr>
            <w:rStyle w:val="Hyperlink"/>
          </w:rPr>
          <w:t>N</w:t>
        </w:r>
      </w:hyperlink>
      <w:hyperlink r:id="rId39" w:history="1">
        <w:r w:rsidRPr="00643DFA">
          <w:rPr>
            <w:rStyle w:val="Hyperlink"/>
          </w:rPr>
          <w:t>ew</w:t>
        </w:r>
      </w:hyperlink>
      <w:hyperlink r:id="rId40" w:history="1">
        <w:r w:rsidRPr="00643DFA">
          <w:rPr>
            <w:rStyle w:val="Hyperlink"/>
          </w:rPr>
          <w:t xml:space="preserve"> Study Identifies Insular Cortex as Potential Target for Anxiety Treatment Without Cognitive Side Effects</w:t>
        </w:r>
      </w:hyperlink>
      <w:hyperlink r:id="rId41" w:history="1">
        <w:r w:rsidRPr="00643DFA">
          <w:rPr>
            <w:rStyle w:val="Hyperlink"/>
          </w:rPr>
          <w:t>Ep27: Newborn Gene Sequencing: Expanding Early Detection of Treatable Diseases</w:t>
        </w:r>
      </w:hyperlink>
    </w:p>
    <w:p w14:paraId="3D329D4D" w14:textId="77777777" w:rsidR="00643DFA" w:rsidRPr="00643DFA" w:rsidRDefault="00643DFA" w:rsidP="00643DFA">
      <w:hyperlink r:id="rId42" w:history="1">
        <w:r w:rsidRPr="00643DFA">
          <w:rPr>
            <w:rStyle w:val="Hyperlink"/>
          </w:rPr>
          <w:t>Microbes can capture carbon and degrade plastic — why aren’t we using them more?</w:t>
        </w:r>
      </w:hyperlink>
    </w:p>
    <w:p w14:paraId="59C95BE0" w14:textId="77777777" w:rsidR="00643DFA" w:rsidRPr="00643DFA" w:rsidRDefault="00643DFA" w:rsidP="00643DFA">
      <w:hyperlink r:id="rId43" w:history="1">
        <w:r w:rsidRPr="00643DFA">
          <w:rPr>
            <w:rStyle w:val="Hyperlink"/>
          </w:rPr>
          <w:t>How the Atlantic jet stream has changed in 600 years — and what it means for weather</w:t>
        </w:r>
      </w:hyperlink>
      <w:r w:rsidRPr="00643DFA">
        <w:t> </w:t>
      </w:r>
    </w:p>
    <w:p w14:paraId="1CD69677" w14:textId="77777777" w:rsidR="00643DFA" w:rsidRPr="00643DFA" w:rsidRDefault="00643DFA" w:rsidP="00643DFA">
      <w:hyperlink r:id="rId44" w:history="1">
        <w:r w:rsidRPr="00643DFA">
          <w:rPr>
            <w:rStyle w:val="Hyperlink"/>
          </w:rPr>
          <w:t>Truly autonomous AI is on the horizon</w:t>
        </w:r>
      </w:hyperlink>
      <w:bookmarkStart w:id="0" w:name="_Toc193038876"/>
      <w:bookmarkEnd w:id="0"/>
    </w:p>
    <w:p w14:paraId="6F5710E5" w14:textId="77777777" w:rsidR="00643DFA" w:rsidRPr="00643DFA" w:rsidRDefault="00643DFA" w:rsidP="00643DFA">
      <w:hyperlink r:id="rId45" w:history="1">
        <w:r w:rsidRPr="00643DFA">
          <w:rPr>
            <w:rStyle w:val="Hyperlink"/>
          </w:rPr>
          <w:t xml:space="preserve">The Most Useful Thing AI Has Ever </w:t>
        </w:r>
        <w:proofErr w:type="gramStart"/>
        <w:r w:rsidRPr="00643DFA">
          <w:rPr>
            <w:rStyle w:val="Hyperlink"/>
          </w:rPr>
          <w:t>Done  Video</w:t>
        </w:r>
        <w:proofErr w:type="gramEnd"/>
      </w:hyperlink>
    </w:p>
    <w:p w14:paraId="7A300DD6" w14:textId="77777777" w:rsidR="00643DFA" w:rsidRPr="00643DFA" w:rsidRDefault="00643DFA" w:rsidP="00643DFA">
      <w:hyperlink r:id="rId46" w:history="1">
        <w:proofErr w:type="spellStart"/>
        <w:r w:rsidRPr="00643DFA">
          <w:rPr>
            <w:rStyle w:val="Hyperlink"/>
          </w:rPr>
          <w:t>Technofeudalism</w:t>
        </w:r>
        <w:proofErr w:type="spellEnd"/>
        <w:r w:rsidRPr="00643DFA">
          <w:rPr>
            <w:rStyle w:val="Hyperlink"/>
          </w:rPr>
          <w:t xml:space="preserve"> Is Here—And You’re Already Trapped Inside It-Video</w:t>
        </w:r>
      </w:hyperlink>
    </w:p>
    <w:p w14:paraId="208FB345" w14:textId="77777777" w:rsidR="00643DFA" w:rsidRPr="00643DFA" w:rsidRDefault="00643DFA" w:rsidP="00643DFA">
      <w:hyperlink r:id="rId47" w:tgtFrame="_blank" w:history="1">
        <w:r w:rsidRPr="00643DFA">
          <w:rPr>
            <w:rStyle w:val="Hyperlink"/>
          </w:rPr>
          <w:t>Explainer-What to Know About US Measles Cases on the Rise</w:t>
        </w:r>
      </w:hyperlink>
    </w:p>
    <w:p w14:paraId="43DD2087" w14:textId="77777777" w:rsidR="00643DFA" w:rsidRPr="00643DFA" w:rsidRDefault="00643DFA" w:rsidP="00643DFA">
      <w:hyperlink r:id="rId48" w:history="1">
        <w:r w:rsidRPr="00643DFA">
          <w:rPr>
            <w:rStyle w:val="Hyperlink"/>
          </w:rPr>
          <w:t>Successful CAR-T cell therapy for end-stage multiple myeloma using advanced cellular product performed in Hong Kong</w:t>
        </w:r>
      </w:hyperlink>
    </w:p>
    <w:p w14:paraId="1535B94E" w14:textId="77777777" w:rsidR="00643DFA" w:rsidRPr="00643DFA" w:rsidRDefault="00643DFA" w:rsidP="00643DFA">
      <w:hyperlink r:id="rId49" w:history="1">
        <w:r w:rsidRPr="00643DFA">
          <w:rPr>
            <w:rStyle w:val="Hyperlink"/>
          </w:rPr>
          <w:t>The role of journals in medical misconduct</w:t>
        </w:r>
      </w:hyperlink>
      <w:r w:rsidRPr="00643DFA">
        <w:br/>
      </w:r>
      <w:hyperlink r:id="rId50" w:history="1">
        <w:r w:rsidRPr="00643DFA">
          <w:rPr>
            <w:rStyle w:val="Hyperlink"/>
          </w:rPr>
          <w:t>Deciphering the sequence of neuronal firing: New study challenges prevailing theory in neuroscience</w:t>
        </w:r>
      </w:hyperlink>
    </w:p>
    <w:p w14:paraId="4912AC25" w14:textId="77777777" w:rsidR="00643DFA" w:rsidRPr="00643DFA" w:rsidRDefault="00643DFA" w:rsidP="00643DFA">
      <w:hyperlink r:id="rId51" w:history="1">
        <w:r w:rsidRPr="00643DFA">
          <w:rPr>
            <w:rStyle w:val="Hyperlink"/>
          </w:rPr>
          <w:t>mRNA-based COVID-19 vaccines train the 'long-term memory' of the immune system, study reveals</w:t>
        </w:r>
      </w:hyperlink>
    </w:p>
    <w:p w14:paraId="6C62D3DE" w14:textId="77777777" w:rsidR="00643DFA" w:rsidRPr="00643DFA" w:rsidRDefault="00643DFA" w:rsidP="00643DFA">
      <w:hyperlink r:id="rId52" w:history="1">
        <w:r w:rsidRPr="00643DFA">
          <w:rPr>
            <w:rStyle w:val="Hyperlink"/>
          </w:rPr>
          <w:t>First hormone-free male birth control pill clears another milestone</w:t>
        </w:r>
      </w:hyperlink>
    </w:p>
    <w:p w14:paraId="2666CFFB" w14:textId="77777777" w:rsidR="00643DFA" w:rsidRPr="00643DFA" w:rsidRDefault="00643DFA" w:rsidP="00643DFA">
      <w:hyperlink r:id="rId53" w:history="1">
        <w:r w:rsidRPr="00643DFA">
          <w:rPr>
            <w:rStyle w:val="Hyperlink"/>
          </w:rPr>
          <w:t>Chewing gum could be flooding your body with microplastics, new study warns - The Times of India</w:t>
        </w:r>
      </w:hyperlink>
    </w:p>
    <w:p w14:paraId="51458C0D" w14:textId="77777777" w:rsidR="00643DFA" w:rsidRPr="00643DFA" w:rsidRDefault="00643DFA" w:rsidP="00643DFA">
      <w:hyperlink r:id="rId54" w:history="1">
        <w:r w:rsidRPr="00643DFA">
          <w:rPr>
            <w:rStyle w:val="Hyperlink"/>
          </w:rPr>
          <w:t>Do-it-yourself box filter clears the air of indoor pollutants</w:t>
        </w:r>
      </w:hyperlink>
    </w:p>
    <w:p w14:paraId="741AAD94" w14:textId="77777777" w:rsidR="00643DFA" w:rsidRPr="00643DFA" w:rsidRDefault="00643DFA" w:rsidP="00643DFA">
      <w:hyperlink r:id="rId55" w:history="1">
        <w:r w:rsidRPr="00643DFA">
          <w:rPr>
            <w:rStyle w:val="Hyperlink"/>
          </w:rPr>
          <w:t>A safe nuclear battery that could last a lifetime | ScienceDaily</w:t>
        </w:r>
      </w:hyperlink>
    </w:p>
    <w:p w14:paraId="3E820552" w14:textId="77777777" w:rsidR="00643DFA" w:rsidRPr="00643DFA" w:rsidRDefault="00643DFA" w:rsidP="00643DFA">
      <w:hyperlink r:id="rId56" w:history="1">
        <w:r w:rsidRPr="00643DFA">
          <w:rPr>
            <w:rStyle w:val="Hyperlink"/>
          </w:rPr>
          <w:t xml:space="preserve">Scientists develop dog-inspired </w:t>
        </w:r>
        <w:proofErr w:type="gramStart"/>
        <w:r w:rsidRPr="00643DFA">
          <w:rPr>
            <w:rStyle w:val="Hyperlink"/>
          </w:rPr>
          <w:t>robot</w:t>
        </w:r>
        <w:proofErr w:type="gramEnd"/>
        <w:r w:rsidRPr="00643DFA">
          <w:rPr>
            <w:rStyle w:val="Hyperlink"/>
          </w:rPr>
          <w:t xml:space="preserve"> that </w:t>
        </w:r>
        <w:proofErr w:type="gramStart"/>
        <w:r w:rsidRPr="00643DFA">
          <w:rPr>
            <w:rStyle w:val="Hyperlink"/>
          </w:rPr>
          <w:t>runs</w:t>
        </w:r>
        <w:proofErr w:type="gramEnd"/>
        <w:r w:rsidRPr="00643DFA">
          <w:rPr>
            <w:rStyle w:val="Hyperlink"/>
          </w:rPr>
          <w:t xml:space="preserve"> without motors</w:t>
        </w:r>
      </w:hyperlink>
    </w:p>
    <w:p w14:paraId="1D12ECB0" w14:textId="77777777" w:rsidR="00643DFA" w:rsidRPr="00643DFA" w:rsidRDefault="00643DFA" w:rsidP="00643DFA">
      <w:hyperlink r:id="rId57" w:history="1">
        <w:r w:rsidRPr="00643DFA">
          <w:rPr>
            <w:rStyle w:val="Hyperlink"/>
          </w:rPr>
          <w:t xml:space="preserve">Feeling the future: New wearable device mimics the complexity of human </w:t>
        </w:r>
        <w:proofErr w:type="spellStart"/>
        <w:r w:rsidRPr="00643DFA">
          <w:rPr>
            <w:rStyle w:val="Hyperlink"/>
          </w:rPr>
          <w:t>tou</w:t>
        </w:r>
        <w:proofErr w:type="spellEnd"/>
      </w:hyperlink>
    </w:p>
    <w:p w14:paraId="7A0EE3DE" w14:textId="77777777" w:rsidR="00643DFA" w:rsidRPr="00643DFA" w:rsidRDefault="00643DFA" w:rsidP="00643DFA">
      <w:hyperlink r:id="rId58" w:history="1">
        <w:r w:rsidRPr="00643DFA">
          <w:rPr>
            <w:rStyle w:val="Hyperlink"/>
          </w:rPr>
          <w:t>Fierce Biotech Layoff Tracker 2025</w:t>
        </w:r>
      </w:hyperlink>
      <w:r w:rsidRPr="00643DFA">
        <w:br/>
      </w:r>
      <w:hyperlink r:id="rId59" w:history="1">
        <w:r w:rsidRPr="00643DFA">
          <w:rPr>
            <w:rStyle w:val="Hyperlink"/>
          </w:rPr>
          <w:t xml:space="preserve">Sticking to Life’s Essential 8 slashes cancer risk, major study </w:t>
        </w:r>
        <w:proofErr w:type="spellStart"/>
        <w:r w:rsidRPr="00643DFA">
          <w:rPr>
            <w:rStyle w:val="Hyperlink"/>
          </w:rPr>
          <w:t>shows</w:t>
        </w:r>
      </w:hyperlink>
      <w:hyperlink r:id="rId60" w:history="1">
        <w:r w:rsidRPr="00643DFA">
          <w:rPr>
            <w:rStyle w:val="Hyperlink"/>
          </w:rPr>
          <w:t>This</w:t>
        </w:r>
        <w:proofErr w:type="spellEnd"/>
        <w:r w:rsidRPr="00643DFA">
          <w:rPr>
            <w:rStyle w:val="Hyperlink"/>
          </w:rPr>
          <w:t xml:space="preserve"> molecule links your diet to stroke and Alzheimer’s—here’s how to stop it</w:t>
        </w:r>
      </w:hyperlink>
      <w:r w:rsidRPr="00643DFA">
        <w:br/>
      </w:r>
      <w:hyperlink r:id="rId61" w:history="1">
        <w:r w:rsidRPr="00643DFA">
          <w:rPr>
            <w:rStyle w:val="Hyperlink"/>
          </w:rPr>
          <w:t>AI and Diabetes: Smarter Glucose Monitoring for Better Health</w:t>
        </w:r>
      </w:hyperlink>
    </w:p>
    <w:p w14:paraId="2848A3E0" w14:textId="77777777" w:rsidR="00643DFA" w:rsidRPr="00643DFA" w:rsidRDefault="00643DFA" w:rsidP="00643DFA">
      <w:pPr>
        <w:rPr>
          <w:b/>
          <w:bCs/>
        </w:rPr>
      </w:pPr>
      <w:hyperlink r:id="rId62" w:history="1">
        <w:r w:rsidRPr="00643DFA">
          <w:rPr>
            <w:rStyle w:val="Hyperlink"/>
            <w:b/>
            <w:bCs/>
            <w:vertAlign w:val="superscript"/>
          </w:rPr>
          <w:t xml:space="preserve">Reduced-dose apixaban proves effective in preventing blood clot recurrence in cancer </w:t>
        </w:r>
        <w:proofErr w:type="spellStart"/>
        <w:r w:rsidRPr="00643DFA">
          <w:rPr>
            <w:rStyle w:val="Hyperlink"/>
            <w:b/>
            <w:bCs/>
            <w:vertAlign w:val="superscript"/>
          </w:rPr>
          <w:t>patients</w:t>
        </w:r>
      </w:hyperlink>
      <w:hyperlink r:id="rId63" w:history="1">
        <w:r w:rsidRPr="00643DFA">
          <w:rPr>
            <w:rStyle w:val="Hyperlink"/>
            <w:b/>
            <w:bCs/>
            <w:vertAlign w:val="superscript"/>
          </w:rPr>
          <w:t>Rivaroxaban</w:t>
        </w:r>
        <w:proofErr w:type="spellEnd"/>
        <w:r w:rsidRPr="00643DFA">
          <w:rPr>
            <w:rStyle w:val="Hyperlink"/>
            <w:b/>
            <w:bCs/>
            <w:vertAlign w:val="superscript"/>
          </w:rPr>
          <w:t xml:space="preserve"> shown to be a viable alternative to warfarin for left ventricular thrombus</w:t>
        </w:r>
      </w:hyperlink>
    </w:p>
    <w:p w14:paraId="05C39555" w14:textId="77777777" w:rsidR="00643DFA" w:rsidRPr="00643DFA" w:rsidRDefault="00643DFA" w:rsidP="00643DFA">
      <w:hyperlink r:id="rId64" w:history="1">
        <w:r w:rsidRPr="00643DFA">
          <w:rPr>
            <w:rStyle w:val="Hyperlink"/>
          </w:rPr>
          <w:t>How Forest Regeneration Could Reduce Global Temperatures</w:t>
        </w:r>
      </w:hyperlink>
    </w:p>
    <w:p w14:paraId="3B447FE6" w14:textId="77777777" w:rsidR="00643DFA" w:rsidRPr="00643DFA" w:rsidRDefault="00643DFA" w:rsidP="00643DFA">
      <w:hyperlink r:id="rId65" w:history="1">
        <w:r w:rsidRPr="00643DFA">
          <w:rPr>
            <w:rStyle w:val="Hyperlink"/>
          </w:rPr>
          <w:t>Seawater Electrolysis: A Pathway to Sustainable Mineral Synthesis</w:t>
        </w:r>
      </w:hyperlink>
    </w:p>
    <w:p w14:paraId="4DEB5FDD" w14:textId="77777777" w:rsidR="00643DFA" w:rsidRPr="00643DFA" w:rsidRDefault="00643DFA" w:rsidP="00643DFA">
      <w:hyperlink r:id="rId66" w:history="1">
        <w:r w:rsidRPr="00643DFA">
          <w:rPr>
            <w:rStyle w:val="Hyperlink"/>
          </w:rPr>
          <w:t>Researchers Explore the Future of Wearable Haptics</w:t>
        </w:r>
      </w:hyperlink>
    </w:p>
    <w:p w14:paraId="59C97BCC" w14:textId="77777777" w:rsidR="00643DFA" w:rsidRPr="00643DFA" w:rsidRDefault="00643DFA" w:rsidP="00643DFA">
      <w:hyperlink r:id="rId67" w:history="1">
        <w:r w:rsidRPr="00643DFA">
          <w:rPr>
            <w:rStyle w:val="Hyperlink"/>
          </w:rPr>
          <w:t xml:space="preserve">Mini rolling </w:t>
        </w:r>
        <w:proofErr w:type="gramStart"/>
        <w:r w:rsidRPr="00643DFA">
          <w:rPr>
            <w:rStyle w:val="Hyperlink"/>
          </w:rPr>
          <w:t>robot takes</w:t>
        </w:r>
        <w:proofErr w:type="gramEnd"/>
        <w:r w:rsidRPr="00643DFA">
          <w:rPr>
            <w:rStyle w:val="Hyperlink"/>
          </w:rPr>
          <w:t xml:space="preserve"> virtual biopsies | ScienceDaily </w:t>
        </w:r>
      </w:hyperlink>
      <w:r w:rsidRPr="00643DFA">
        <w:t xml:space="preserve">A tiny magnetic robot which can take 3D scans from deep within the body, that could revolutionize early cancer detection, has been developed by researchers. The team </w:t>
      </w:r>
      <w:proofErr w:type="gramStart"/>
      <w:r w:rsidRPr="00643DFA">
        <w:t>say</w:t>
      </w:r>
      <w:proofErr w:type="gramEnd"/>
      <w:r w:rsidRPr="00643DFA">
        <w:t xml:space="preserve"> this is the first time it has been possible to generate high-resolution three-dimensional ultrasound images taken from a probe deep inside the gastrointestinal tract, or gut.</w:t>
      </w:r>
    </w:p>
    <w:p w14:paraId="219F2B23" w14:textId="77777777" w:rsidR="00643DFA" w:rsidRPr="00643DFA" w:rsidRDefault="00643DFA" w:rsidP="00643DFA">
      <w:hyperlink r:id="rId68" w:history="1">
        <w:r w:rsidRPr="00643DFA">
          <w:rPr>
            <w:rStyle w:val="Hyperlink"/>
          </w:rPr>
          <w:t>Embolic protection device does not reduce stroke rate in TAVR procedure </w:t>
        </w:r>
      </w:hyperlink>
      <w:r w:rsidRPr="00643DFA">
        <w:t>A device designed to remove embolic material—fragments of tissue that can be released into the bloodstream during transcatheter aortic valve replacement (TAVR)—did not result in a reduction in the rate of stroke, according to a randomized trial presented at the American College of Cardiology's Annual Scientific Session (ACC.25).</w:t>
      </w:r>
    </w:p>
    <w:p w14:paraId="72469203" w14:textId="77777777" w:rsidR="00643DFA" w:rsidRPr="00643DFA" w:rsidRDefault="00643DFA" w:rsidP="00643DFA">
      <w:hyperlink r:id="rId69" w:history="1">
        <w:r w:rsidRPr="00643DFA">
          <w:rPr>
            <w:rStyle w:val="Hyperlink"/>
          </w:rPr>
          <w:t>Trilogy valve demonstrates safety and effectiveness in treating aortic regurgitation</w:t>
        </w:r>
      </w:hyperlink>
      <w:r w:rsidRPr="00643DFA">
        <w:t> Patients who underwent transcatheter aortic valve replacement (TAVR) with a valve designed to treat aortic regurgitation had an overall mortality rate of just 8.1% at one year, well below the trial's prespecified goal of 25% to show non-inferiority, according to a study presented at the American College of Cardiology's Annual Scientific Session (ACC.25).</w:t>
      </w:r>
    </w:p>
    <w:p w14:paraId="185C750E" w14:textId="77777777" w:rsidR="00643DFA" w:rsidRPr="00643DFA" w:rsidRDefault="00643DFA" w:rsidP="00643DFA">
      <w:hyperlink r:id="rId70" w:history="1">
        <w:r w:rsidRPr="00643DFA">
          <w:rPr>
            <w:rStyle w:val="Hyperlink"/>
          </w:rPr>
          <w:t>New peptide antibiotic stops bacteria by binding where no drug has before</w:t>
        </w:r>
      </w:hyperlink>
      <w:r w:rsidRPr="00643DFA">
        <w:t xml:space="preserve"> </w:t>
      </w:r>
      <w:proofErr w:type="spellStart"/>
      <w:r w:rsidRPr="00643DFA">
        <w:t>Lariocidin</w:t>
      </w:r>
      <w:proofErr w:type="spellEnd"/>
      <w:r w:rsidRPr="00643DFA">
        <w:t xml:space="preserve"> hits drug-resistant bacteria where others fail — by hijacking the ribosome at a new site, bypassing </w:t>
      </w:r>
      <w:proofErr w:type="spellStart"/>
      <w:r w:rsidRPr="00643DFA">
        <w:t>defences</w:t>
      </w:r>
      <w:proofErr w:type="spellEnd"/>
      <w:r w:rsidRPr="00643DFA">
        <w:t>, and opening the door to a new generation of antibiotics.</w:t>
      </w:r>
    </w:p>
    <w:p w14:paraId="2E034638" w14:textId="77777777" w:rsidR="00643DFA" w:rsidRPr="00643DFA" w:rsidRDefault="00643DFA" w:rsidP="00643DFA">
      <w:hyperlink r:id="rId71" w:history="1">
        <w:r w:rsidRPr="00643DFA">
          <w:rPr>
            <w:rStyle w:val="Hyperlink"/>
          </w:rPr>
          <w:t>The Latest Advances in Cell and Gene Therapy</w:t>
        </w:r>
      </w:hyperlink>
      <w:r w:rsidRPr="00643DFA">
        <w:t xml:space="preserve"> According to the American Society of Gene &amp; Cell Therapy (ASGCT) and </w:t>
      </w:r>
      <w:proofErr w:type="spellStart"/>
      <w:r w:rsidRPr="00643DFA">
        <w:t>Citeline</w:t>
      </w:r>
      <w:proofErr w:type="spellEnd"/>
      <w:r w:rsidRPr="00643DFA">
        <w:t>, a total of 76 CGTs have been launched so far since the first product received approval from the global regulatory bodies in 2004.</w:t>
      </w:r>
    </w:p>
    <w:p w14:paraId="4EA9ABA8" w14:textId="77777777" w:rsidR="00643DFA" w:rsidRPr="00643DFA" w:rsidRDefault="00643DFA" w:rsidP="00643DFA">
      <w:hyperlink r:id="rId72" w:history="1">
        <w:r w:rsidRPr="00643DFA">
          <w:rPr>
            <w:rStyle w:val="Hyperlink"/>
          </w:rPr>
          <w:t>Study offers new insights into the harmful effects of sugar-sweetened beverages on human health </w:t>
        </w:r>
      </w:hyperlink>
      <w:r w:rsidRPr="00643DFA">
        <w:t>Researchers at the Advanced Research Unit on Metabolism, Development &amp; Aging (ARUMDA), in the Tata Institute of Fundamental Research (TIFR, Mumbai and TIFR Hyderabad), have unveiled a comprehensive understanding of the harmful effects of sugar-sweetened beverages (SSBs) on human health, using a preclinical mouse model that closely mimics human consumption patterns.</w:t>
      </w:r>
    </w:p>
    <w:p w14:paraId="5E2B39A6" w14:textId="77777777" w:rsidR="00643DFA" w:rsidRPr="00643DFA" w:rsidRDefault="00643DFA" w:rsidP="00643DFA">
      <w:hyperlink r:id="rId73" w:history="1">
        <w:r w:rsidRPr="00643DFA">
          <w:rPr>
            <w:rStyle w:val="Hyperlink"/>
          </w:rPr>
          <w:t xml:space="preserve">How </w:t>
        </w:r>
        <w:proofErr w:type="gramStart"/>
        <w:r w:rsidRPr="00643DFA">
          <w:rPr>
            <w:rStyle w:val="Hyperlink"/>
          </w:rPr>
          <w:t>Artificial</w:t>
        </w:r>
        <w:proofErr w:type="gramEnd"/>
        <w:r w:rsidRPr="00643DFA">
          <w:rPr>
            <w:rStyle w:val="Hyperlink"/>
          </w:rPr>
          <w:t xml:space="preserve"> Sweeteners Disrupt the Gut Microbiome, Or Do They? </w:t>
        </w:r>
      </w:hyperlink>
      <w:r w:rsidRPr="00643DFA">
        <w:t>Studies indicate that sweeteners can significantly alter gut flora, potentially leading to dysbiosis- a disruption associated with metabolic disorders like insulin resistance, obesity, and inflammation. Saccharin and sucralose specifically have been observed to impact gut microbiota composition in various studies consistently.</w:t>
      </w:r>
    </w:p>
    <w:p w14:paraId="3B4F8B8B" w14:textId="77777777" w:rsidR="00643DFA" w:rsidRPr="00643DFA" w:rsidRDefault="00643DFA" w:rsidP="00643DFA">
      <w:hyperlink r:id="rId74" w:history="1">
        <w:r w:rsidRPr="00643DFA">
          <w:rPr>
            <w:rStyle w:val="Hyperlink"/>
          </w:rPr>
          <w:t xml:space="preserve">Pig Liver Successfully Transplanted </w:t>
        </w:r>
        <w:proofErr w:type="gramStart"/>
        <w:r w:rsidRPr="00643DFA">
          <w:rPr>
            <w:rStyle w:val="Hyperlink"/>
          </w:rPr>
          <w:t>Into</w:t>
        </w:r>
        <w:proofErr w:type="gramEnd"/>
        <w:r w:rsidRPr="00643DFA">
          <w:rPr>
            <w:rStyle w:val="Hyperlink"/>
          </w:rPr>
          <w:t xml:space="preserve"> Human Patient in World </w:t>
        </w:r>
        <w:proofErr w:type="gramStart"/>
        <w:r w:rsidRPr="00643DFA">
          <w:rPr>
            <w:rStyle w:val="Hyperlink"/>
          </w:rPr>
          <w:t>First :</w:t>
        </w:r>
        <w:proofErr w:type="gramEnd"/>
        <w:r w:rsidRPr="00643DFA">
          <w:rPr>
            <w:rStyle w:val="Hyperlink"/>
          </w:rPr>
          <w:t xml:space="preserve"> </w:t>
        </w:r>
        <w:proofErr w:type="spellStart"/>
        <w:r w:rsidRPr="00643DFA">
          <w:rPr>
            <w:rStyle w:val="Hyperlink"/>
          </w:rPr>
          <w:t>ScienceAlert</w:t>
        </w:r>
        <w:proofErr w:type="spellEnd"/>
      </w:hyperlink>
      <w:r w:rsidRPr="00643DFA">
        <w:br/>
        <w:t>A modified pig liver transplanted into a human patient appears to have functioned normally for the duration of the investigation with no signs of rejection.</w:t>
      </w:r>
    </w:p>
    <w:p w14:paraId="75A91F19" w14:textId="77777777" w:rsidR="00643DFA" w:rsidRPr="00643DFA" w:rsidRDefault="00643DFA" w:rsidP="00643DFA">
      <w:hyperlink r:id="rId75" w:history="1">
        <w:r w:rsidRPr="00643DFA">
          <w:rPr>
            <w:rStyle w:val="Hyperlink"/>
          </w:rPr>
          <w:t>There's a Surprisingly Simple Way to Remove Microplastics From Drinking Water : ScienceAlert</w:t>
        </w:r>
      </w:hyperlink>
      <w:r w:rsidRPr="00643DFA">
        <w:t xml:space="preserve"> https://youtu.be/5aSyjlba2aA</w:t>
      </w:r>
    </w:p>
    <w:p w14:paraId="741AE67C" w14:textId="77777777" w:rsidR="00643DFA" w:rsidRPr="00643DFA" w:rsidRDefault="00643DFA" w:rsidP="00643DFA">
      <w:hyperlink r:id="rId76" w:history="1">
        <w:r w:rsidRPr="00643DFA">
          <w:rPr>
            <w:rStyle w:val="Hyperlink"/>
          </w:rPr>
          <w:t xml:space="preserve">Parkinson's Gut Bacteria Link Suggests an Unexpected, Simple </w:t>
        </w:r>
        <w:proofErr w:type="gramStart"/>
        <w:r w:rsidRPr="00643DFA">
          <w:rPr>
            <w:rStyle w:val="Hyperlink"/>
          </w:rPr>
          <w:t>Treatment :</w:t>
        </w:r>
        <w:proofErr w:type="gramEnd"/>
        <w:r w:rsidRPr="00643DFA">
          <w:rPr>
            <w:rStyle w:val="Hyperlink"/>
          </w:rPr>
          <w:t xml:space="preserve"> B Vitamins</w:t>
        </w:r>
      </w:hyperlink>
    </w:p>
    <w:p w14:paraId="47090C2C" w14:textId="77777777" w:rsidR="00643DFA" w:rsidRPr="00643DFA" w:rsidRDefault="00643DFA" w:rsidP="00643DFA">
      <w:hyperlink r:id="rId77" w:history="1">
        <w:r w:rsidRPr="00643DFA">
          <w:rPr>
            <w:rStyle w:val="Hyperlink"/>
          </w:rPr>
          <w:t xml:space="preserve">World's Most Common Pain Relief Drug May Induce Risky Behavior, Study </w:t>
        </w:r>
        <w:proofErr w:type="gramStart"/>
        <w:r w:rsidRPr="00643DFA">
          <w:rPr>
            <w:rStyle w:val="Hyperlink"/>
          </w:rPr>
          <w:t>Finds :</w:t>
        </w:r>
        <w:proofErr w:type="gramEnd"/>
        <w:r w:rsidRPr="00643DFA">
          <w:rPr>
            <w:rStyle w:val="Hyperlink"/>
          </w:rPr>
          <w:t xml:space="preserve"> </w:t>
        </w:r>
        <w:proofErr w:type="spellStart"/>
        <w:r w:rsidRPr="00643DFA">
          <w:rPr>
            <w:rStyle w:val="Hyperlink"/>
          </w:rPr>
          <w:t>ScienceAlert</w:t>
        </w:r>
        <w:proofErr w:type="spellEnd"/>
      </w:hyperlink>
      <w:r w:rsidRPr="00643DFA">
        <w:t> </w:t>
      </w:r>
    </w:p>
    <w:p w14:paraId="4124C7D4" w14:textId="77777777" w:rsidR="00643DFA" w:rsidRPr="00643DFA" w:rsidRDefault="00643DFA" w:rsidP="00643DFA">
      <w:hyperlink r:id="rId78" w:tgtFrame="_blank" w:history="1">
        <w:r w:rsidRPr="00643DFA">
          <w:rPr>
            <w:rStyle w:val="Hyperlink"/>
          </w:rPr>
          <w:t>Biomarkers to Breakthroughs: The Latest on Tau and Neurodegeneration</w:t>
        </w:r>
      </w:hyperlink>
      <w:r w:rsidRPr="00643DFA">
        <w:t> </w:t>
      </w:r>
      <w:r w:rsidRPr="00643DFA">
        <w:br/>
      </w:r>
      <w:hyperlink r:id="rId79" w:tgtFrame="_blank" w:history="1">
        <w:r w:rsidRPr="00643DFA">
          <w:rPr>
            <w:rStyle w:val="Hyperlink"/>
          </w:rPr>
          <w:t>Novel method for generating antibodies could revolutionize Alzheimer's and Parkinson's research</w:t>
        </w:r>
      </w:hyperlink>
      <w:r w:rsidRPr="00643DFA">
        <w:t> </w:t>
      </w:r>
      <w:r w:rsidRPr="00643DFA">
        <w:br/>
      </w:r>
      <w:hyperlink r:id="rId80" w:tgtFrame="_blank" w:history="1">
        <w:r w:rsidRPr="00643DFA">
          <w:rPr>
            <w:rStyle w:val="Hyperlink"/>
          </w:rPr>
          <w:t>Study breaks down Alzheimer's treatment effects in clear terms</w:t>
        </w:r>
      </w:hyperlink>
      <w:r w:rsidRPr="00643DFA">
        <w:t> </w:t>
      </w:r>
      <w:r w:rsidRPr="00643DFA">
        <w:br/>
      </w:r>
      <w:hyperlink r:id="rId81" w:tgtFrame="_blank" w:history="1">
        <w:proofErr w:type="spellStart"/>
        <w:r w:rsidRPr="00643DFA">
          <w:rPr>
            <w:rStyle w:val="Hyperlink"/>
          </w:rPr>
          <w:t>Lecanemab</w:t>
        </w:r>
        <w:proofErr w:type="spellEnd"/>
        <w:r w:rsidRPr="00643DFA">
          <w:rPr>
            <w:rStyle w:val="Hyperlink"/>
          </w:rPr>
          <w:t xml:space="preserve"> and donanemab slow Alzheimer’s decline, but is the benefit worth the cost?</w:t>
        </w:r>
      </w:hyperlink>
      <w:r w:rsidRPr="00643DFA">
        <w:t> </w:t>
      </w:r>
      <w:r w:rsidRPr="00643DFA">
        <w:br/>
      </w:r>
      <w:r w:rsidRPr="00643DFA">
        <w:br/>
      </w:r>
      <w:hyperlink r:id="rId82" w:tgtFrame="_blank" w:history="1">
        <w:r w:rsidRPr="00643DFA">
          <w:rPr>
            <w:rStyle w:val="Hyperlink"/>
          </w:rPr>
          <w:t>New research sheds light on brain inflammation in Alzheimer's</w:t>
        </w:r>
      </w:hyperlink>
      <w:r w:rsidRPr="00643DFA">
        <w:t> Brain inflammation, while a crucial part of the body's immune response, takes on a detrimental role in Alzheimer's disease.   </w:t>
      </w:r>
      <w:r w:rsidRPr="00643DFA">
        <w:br/>
      </w:r>
      <w:r w:rsidRPr="00643DFA">
        <w:br/>
      </w:r>
      <w:hyperlink r:id="rId83" w:tgtFrame="_blank" w:history="1">
        <w:r w:rsidRPr="00643DFA">
          <w:rPr>
            <w:rStyle w:val="Hyperlink"/>
          </w:rPr>
          <w:t>Innovative blood test shows potential to replace spinal tap for Alzheimer's diagnosis</w:t>
        </w:r>
      </w:hyperlink>
      <w:r w:rsidRPr="00643DFA">
        <w:t> Up to half of all people living with Alzheimer's Disease in Ireland remain undiagnosed. Now, a new blood test may have the potential to transform patient care, allowing for better diagnosis, earlier interventions and more targeted treatments.</w:t>
      </w:r>
    </w:p>
    <w:p w14:paraId="3B12F3AC" w14:textId="77777777" w:rsidR="00643DFA" w:rsidRPr="00643DFA" w:rsidRDefault="00643DFA" w:rsidP="00643DFA">
      <w:r w:rsidRPr="00643DFA">
        <w:t> </w:t>
      </w:r>
    </w:p>
    <w:p w14:paraId="611AD749" w14:textId="77777777" w:rsidR="00643DFA" w:rsidRPr="00643DFA" w:rsidRDefault="00643DFA" w:rsidP="00643DFA">
      <w:r w:rsidRPr="00643DFA">
        <w:t> </w:t>
      </w:r>
    </w:p>
    <w:p w14:paraId="5DC20880" w14:textId="77777777" w:rsidR="00643DFA" w:rsidRPr="00643DFA" w:rsidRDefault="00643DFA" w:rsidP="00643DFA">
      <w:r w:rsidRPr="00643DFA">
        <w:t> </w:t>
      </w:r>
    </w:p>
    <w:p w14:paraId="77CCEF70" w14:textId="77777777" w:rsidR="00643DFA" w:rsidRPr="00643DFA" w:rsidRDefault="00643DFA" w:rsidP="00643DFA">
      <w:r w:rsidRPr="00643DFA">
        <w:t> </w:t>
      </w:r>
    </w:p>
    <w:p w14:paraId="0C0A8CD5" w14:textId="77777777" w:rsidR="00643DFA" w:rsidRPr="00643DFA" w:rsidRDefault="00643DFA" w:rsidP="00643DFA">
      <w:r w:rsidRPr="00643DFA">
        <w:t> </w:t>
      </w:r>
    </w:p>
    <w:p w14:paraId="0BC985A6" w14:textId="77777777" w:rsidR="00643DFA" w:rsidRPr="00643DFA" w:rsidRDefault="00643DFA" w:rsidP="00643DFA">
      <w:r w:rsidRPr="00643DFA">
        <w:t> </w:t>
      </w:r>
    </w:p>
    <w:p w14:paraId="4D18E29B" w14:textId="77777777" w:rsidR="00643DFA" w:rsidRPr="00643DFA" w:rsidRDefault="00643DFA" w:rsidP="00643DFA">
      <w:r w:rsidRPr="00643DFA">
        <w:t> </w:t>
      </w:r>
    </w:p>
    <w:p w14:paraId="4EBA4214" w14:textId="77777777" w:rsidR="00643DFA" w:rsidRPr="00643DFA" w:rsidRDefault="00643DFA" w:rsidP="00643DFA">
      <w:r w:rsidRPr="00643DFA">
        <w:t> </w:t>
      </w:r>
    </w:p>
    <w:p w14:paraId="5A85D713" w14:textId="77777777" w:rsidR="00643DFA" w:rsidRPr="00643DFA" w:rsidRDefault="00643DFA" w:rsidP="00643DFA">
      <w:pPr>
        <w:rPr>
          <w:b/>
          <w:bCs/>
        </w:rPr>
      </w:pPr>
      <w:r w:rsidRPr="00643DFA">
        <w:rPr>
          <w:b/>
          <w:bCs/>
        </w:rPr>
        <w:t>Choose your starting point</w:t>
      </w:r>
    </w:p>
    <w:p w14:paraId="5B98DDA0" w14:textId="77777777" w:rsidR="00643DFA" w:rsidRPr="00643DFA" w:rsidRDefault="00643DFA" w:rsidP="00643DFA">
      <w:r w:rsidRPr="00643DFA">
        <w:br/>
        <w:t>Choose a template</w:t>
      </w:r>
    </w:p>
    <w:p w14:paraId="127B2848" w14:textId="77777777" w:rsidR="00643DFA" w:rsidRPr="00643DFA" w:rsidRDefault="00643DFA" w:rsidP="00643DFA">
      <w:r w:rsidRPr="00643DFA">
        <w:br/>
        <w:t>Add elements</w:t>
      </w:r>
    </w:p>
    <w:p w14:paraId="19C50DE0" w14:textId="77777777" w:rsidR="00643DFA" w:rsidRPr="00643DFA" w:rsidRDefault="00643DFA" w:rsidP="00643DFA">
      <w:r w:rsidRPr="00643DFA">
        <w:t> </w:t>
      </w:r>
    </w:p>
    <w:p w14:paraId="37B21B4C" w14:textId="77777777" w:rsidR="00643DFA" w:rsidRPr="00643DFA" w:rsidRDefault="00643DFA" w:rsidP="00643DFA">
      <w:r w:rsidRPr="00643DFA">
        <w:t> </w:t>
      </w:r>
    </w:p>
    <w:p w14:paraId="46CE130B" w14:textId="77777777" w:rsidR="00643DFA" w:rsidRPr="00643DFA" w:rsidRDefault="00643DFA" w:rsidP="00643DFA">
      <w:r w:rsidRPr="00643DFA">
        <w:t> </w:t>
      </w:r>
    </w:p>
    <w:p w14:paraId="6ABD5E11" w14:textId="77777777" w:rsidR="00643DFA" w:rsidRPr="00643DFA" w:rsidRDefault="00643DFA" w:rsidP="00643DFA">
      <w:r w:rsidRPr="00643DFA">
        <w:t> </w:t>
      </w:r>
    </w:p>
    <w:p w14:paraId="7DCEA08B" w14:textId="77777777" w:rsidR="00643DFA" w:rsidRPr="00643DFA" w:rsidRDefault="00643DFA" w:rsidP="00643DFA">
      <w:r w:rsidRPr="00643DFA">
        <w:t> </w:t>
      </w:r>
    </w:p>
    <w:p w14:paraId="4FF1824A" w14:textId="2435E1D2" w:rsidR="00643DFA" w:rsidRPr="00643DFA" w:rsidRDefault="00643DFA" w:rsidP="00643DFA">
      <w:r w:rsidRPr="00643DFA">
        <w:lastRenderedPageBreak/>
        <w:t> News Archive: March 2025</w:t>
      </w:r>
    </w:p>
    <w:p w14:paraId="7F203A87" w14:textId="77777777" w:rsidR="00643DFA" w:rsidRPr="00643DFA" w:rsidRDefault="00643DFA" w:rsidP="00643DFA">
      <w:r w:rsidRPr="00643DFA">
        <w:br/>
      </w:r>
      <w:hyperlink r:id="rId84" w:history="1">
        <w:r w:rsidRPr="00643DFA">
          <w:rPr>
            <w:rStyle w:val="Hyperlink"/>
          </w:rPr>
          <w:t>Medtronic reports first real-world data on smart insulin pen system</w:t>
        </w:r>
      </w:hyperlink>
      <w:r w:rsidRPr="00643DFA">
        <w:br/>
      </w:r>
      <w:hyperlink r:id="rId85" w:history="1">
        <w:r w:rsidRPr="00643DFA">
          <w:rPr>
            <w:rStyle w:val="Hyperlink"/>
          </w:rPr>
          <w:t xml:space="preserve">GE HealthCare launches AI-driven breast cancer detection </w:t>
        </w:r>
        <w:proofErr w:type="spellStart"/>
        <w:r w:rsidRPr="00643DFA">
          <w:rPr>
            <w:rStyle w:val="Hyperlink"/>
          </w:rPr>
          <w:t>tech</w:t>
        </w:r>
      </w:hyperlink>
      <w:hyperlink r:id="rId86" w:tgtFrame="_blank" w:history="1">
        <w:r w:rsidRPr="00643DFA">
          <w:rPr>
            <w:rStyle w:val="Hyperlink"/>
          </w:rPr>
          <w:t>AI</w:t>
        </w:r>
        <w:proofErr w:type="spellEnd"/>
        <w:r w:rsidRPr="00643DFA">
          <w:rPr>
            <w:rStyle w:val="Hyperlink"/>
          </w:rPr>
          <w:t>-driven interviews with children may boost accuracy in witness accounts</w:t>
        </w:r>
      </w:hyperlink>
      <w:r w:rsidRPr="00643DFA">
        <w:br/>
      </w:r>
      <w:hyperlink r:id="rId87" w:tgtFrame="_blank" w:history="1">
        <w:r w:rsidRPr="00643DFA">
          <w:rPr>
            <w:rStyle w:val="Hyperlink"/>
          </w:rPr>
          <w:t xml:space="preserve">Can Earth’s rotation generate power? </w:t>
        </w:r>
      </w:hyperlink>
    </w:p>
    <w:p w14:paraId="12725198" w14:textId="77777777" w:rsidR="00643DFA" w:rsidRPr="00643DFA" w:rsidRDefault="00643DFA" w:rsidP="00643DFA">
      <w:hyperlink r:id="rId88" w:history="1">
        <w:r w:rsidRPr="00643DFA">
          <w:rPr>
            <w:rStyle w:val="Hyperlink"/>
          </w:rPr>
          <w:t>Producing nuclear fusion fuel is banned in the US for being too toxic: Researchers find an alternative</w:t>
        </w:r>
      </w:hyperlink>
    </w:p>
    <w:p w14:paraId="46B0F422" w14:textId="77777777" w:rsidR="00643DFA" w:rsidRPr="00643DFA" w:rsidRDefault="00643DFA" w:rsidP="00643DFA">
      <w:hyperlink r:id="rId89" w:history="1">
        <w:r w:rsidRPr="00643DFA">
          <w:rPr>
            <w:rStyle w:val="Hyperlink"/>
          </w:rPr>
          <w:t>Medtronic recalls embolization device after reported death</w:t>
        </w:r>
      </w:hyperlink>
      <w:r w:rsidRPr="00643DFA">
        <w:br/>
      </w:r>
      <w:hyperlink r:id="rId90" w:history="1">
        <w:r w:rsidRPr="00643DFA">
          <w:rPr>
            <w:rStyle w:val="Hyperlink"/>
          </w:rPr>
          <w:t>Anti-amyloid drug shows signs of preventing Alzheimer's dementia</w:t>
        </w:r>
      </w:hyperlink>
    </w:p>
    <w:p w14:paraId="0D9293DF" w14:textId="77777777" w:rsidR="00643DFA" w:rsidRPr="00643DFA" w:rsidRDefault="00643DFA" w:rsidP="00643DFA">
      <w:hyperlink r:id="rId91" w:history="1">
        <w:proofErr w:type="spellStart"/>
        <w:r w:rsidRPr="00643DFA">
          <w:rPr>
            <w:rStyle w:val="Hyperlink"/>
          </w:rPr>
          <w:t>WearOptimo's</w:t>
        </w:r>
        <w:proofErr w:type="spellEnd"/>
        <w:r w:rsidRPr="00643DFA">
          <w:rPr>
            <w:rStyle w:val="Hyperlink"/>
          </w:rPr>
          <w:t xml:space="preserve"> AI-Powered Skin Patch Revolutionizes Hydration Monitoring for Athletes and Industry</w:t>
        </w:r>
      </w:hyperlink>
    </w:p>
    <w:p w14:paraId="4B3F8B7B" w14:textId="77777777" w:rsidR="00643DFA" w:rsidRPr="00643DFA" w:rsidRDefault="00643DFA" w:rsidP="00643DFA">
      <w:hyperlink r:id="rId92" w:history="1">
        <w:r w:rsidRPr="00643DFA">
          <w:rPr>
            <w:rStyle w:val="Hyperlink"/>
          </w:rPr>
          <w:t xml:space="preserve">Current antivirals likely less effective against severe infection caused by bird flu virus in cows' milk </w:t>
        </w:r>
      </w:hyperlink>
    </w:p>
    <w:p w14:paraId="5FD6D3BC" w14:textId="77777777" w:rsidR="00643DFA" w:rsidRPr="00643DFA" w:rsidRDefault="00643DFA" w:rsidP="00643DFA">
      <w:hyperlink r:id="rId93" w:history="1">
        <w:r w:rsidRPr="00643DFA">
          <w:rPr>
            <w:rStyle w:val="Hyperlink"/>
          </w:rPr>
          <w:t>New eye drops slow vision loss in animals | ScienceDaily</w:t>
        </w:r>
      </w:hyperlink>
    </w:p>
    <w:p w14:paraId="4F85BC45" w14:textId="77777777" w:rsidR="00643DFA" w:rsidRPr="00643DFA" w:rsidRDefault="00643DFA" w:rsidP="00643DFA">
      <w:hyperlink r:id="rId94" w:history="1">
        <w:r w:rsidRPr="00643DFA">
          <w:rPr>
            <w:rStyle w:val="Hyperlink"/>
          </w:rPr>
          <w:t>Alzheimer's: Anti-amyloid drug may reduce disease risk by 50%</w:t>
        </w:r>
      </w:hyperlink>
    </w:p>
    <w:p w14:paraId="58948F43" w14:textId="77777777" w:rsidR="00643DFA" w:rsidRPr="00643DFA" w:rsidRDefault="00643DFA" w:rsidP="00643DFA">
      <w:hyperlink r:id="rId95" w:history="1">
        <w:r w:rsidRPr="00643DFA">
          <w:rPr>
            <w:rStyle w:val="Hyperlink"/>
          </w:rPr>
          <w:t>Scientists Just Found a Fossil That Doesn’t Belong to Any Known Life Form — What Is It?</w:t>
        </w:r>
      </w:hyperlink>
    </w:p>
    <w:p w14:paraId="5648E244" w14:textId="77777777" w:rsidR="00643DFA" w:rsidRPr="00643DFA" w:rsidRDefault="00643DFA" w:rsidP="00643DFA">
      <w:hyperlink r:id="rId96" w:history="1">
        <w:r w:rsidRPr="00643DFA">
          <w:rPr>
            <w:rStyle w:val="Hyperlink"/>
          </w:rPr>
          <w:t xml:space="preserve">Groundbreaking light-driven method to create key drug compounds </w:t>
        </w:r>
      </w:hyperlink>
    </w:p>
    <w:p w14:paraId="451D3E3E" w14:textId="77777777" w:rsidR="00643DFA" w:rsidRPr="00643DFA" w:rsidRDefault="00643DFA" w:rsidP="00643DFA">
      <w:hyperlink r:id="rId97" w:history="1">
        <w:r w:rsidRPr="00643DFA">
          <w:rPr>
            <w:rStyle w:val="Hyperlink"/>
          </w:rPr>
          <w:t xml:space="preserve">Google releases new AI models for drug discovery </w:t>
        </w:r>
      </w:hyperlink>
    </w:p>
    <w:p w14:paraId="0DE9ADD0" w14:textId="77777777" w:rsidR="00643DFA" w:rsidRPr="00643DFA" w:rsidRDefault="00643DFA" w:rsidP="00643DFA">
      <w:hyperlink r:id="rId98" w:history="1">
        <w:proofErr w:type="gramStart"/>
        <w:r w:rsidRPr="00643DFA">
          <w:rPr>
            <w:rStyle w:val="Hyperlink"/>
          </w:rPr>
          <w:t>The Completely</w:t>
        </w:r>
        <w:proofErr w:type="gramEnd"/>
        <w:r w:rsidRPr="00643DFA">
          <w:rPr>
            <w:rStyle w:val="Hyperlink"/>
          </w:rPr>
          <w:t xml:space="preserve"> Bizarre Physics Near Absolute Zero</w:t>
        </w:r>
      </w:hyperlink>
    </w:p>
    <w:p w14:paraId="58BDBD82" w14:textId="77777777" w:rsidR="00643DFA" w:rsidRPr="00643DFA" w:rsidRDefault="00643DFA" w:rsidP="00643DFA">
      <w:hyperlink r:id="rId99" w:history="1">
        <w:r w:rsidRPr="00643DFA">
          <w:rPr>
            <w:rStyle w:val="Hyperlink"/>
          </w:rPr>
          <w:t>Kennedy orders takedown of fake CDC vaccine web page</w:t>
        </w:r>
      </w:hyperlink>
    </w:p>
    <w:p w14:paraId="021BFFDE" w14:textId="77777777" w:rsidR="00643DFA" w:rsidRPr="00643DFA" w:rsidRDefault="00643DFA" w:rsidP="00643DFA">
      <w:hyperlink r:id="rId100" w:history="1">
        <w:proofErr w:type="spellStart"/>
        <w:r w:rsidRPr="00643DFA">
          <w:rPr>
            <w:rStyle w:val="Hyperlink"/>
          </w:rPr>
          <w:t>Alcidion</w:t>
        </w:r>
        <w:proofErr w:type="spellEnd"/>
        <w:r w:rsidRPr="00643DFA">
          <w:rPr>
            <w:rStyle w:val="Hyperlink"/>
          </w:rPr>
          <w:t xml:space="preserve"> reveals new </w:t>
        </w:r>
        <w:proofErr w:type="spellStart"/>
        <w:r w:rsidRPr="00643DFA">
          <w:rPr>
            <w:rStyle w:val="Hyperlink"/>
          </w:rPr>
          <w:t>genAI</w:t>
        </w:r>
        <w:proofErr w:type="spellEnd"/>
        <w:r w:rsidRPr="00643DFA">
          <w:rPr>
            <w:rStyle w:val="Hyperlink"/>
          </w:rPr>
          <w:t xml:space="preserve"> scribe, patient record apps and more briefs </w:t>
        </w:r>
      </w:hyperlink>
    </w:p>
    <w:p w14:paraId="0733A0BF" w14:textId="77777777" w:rsidR="00643DFA" w:rsidRPr="00643DFA" w:rsidRDefault="00643DFA" w:rsidP="00643DFA">
      <w:hyperlink r:id="rId101" w:history="1">
        <w:r w:rsidRPr="00643DFA">
          <w:rPr>
            <w:rStyle w:val="Hyperlink"/>
          </w:rPr>
          <w:t xml:space="preserve">New function discovered for protein important in leukemia </w:t>
        </w:r>
      </w:hyperlink>
      <w:hyperlink r:id="rId102" w:history="1">
        <w:proofErr w:type="spellStart"/>
        <w:r w:rsidRPr="00643DFA">
          <w:rPr>
            <w:rStyle w:val="Hyperlink"/>
          </w:rPr>
          <w:t>Newronika</w:t>
        </w:r>
        <w:proofErr w:type="spellEnd"/>
        <w:r w:rsidRPr="00643DFA">
          <w:rPr>
            <w:rStyle w:val="Hyperlink"/>
          </w:rPr>
          <w:t xml:space="preserve"> wins CE mark for adaptive DBS for Parkinson’s</w:t>
        </w:r>
      </w:hyperlink>
    </w:p>
    <w:p w14:paraId="62AA8299" w14:textId="77777777" w:rsidR="00643DFA" w:rsidRPr="00643DFA" w:rsidRDefault="00643DFA" w:rsidP="00643DFA">
      <w:hyperlink r:id="rId103" w:history="1">
        <w:r w:rsidRPr="00643DFA">
          <w:rPr>
            <w:rStyle w:val="Hyperlink"/>
          </w:rPr>
          <w:t xml:space="preserve">New Implantable Blood Glucose Monitor by </w:t>
        </w:r>
        <w:proofErr w:type="spellStart"/>
        <w:r w:rsidRPr="00643DFA">
          <w:rPr>
            <w:rStyle w:val="Hyperlink"/>
          </w:rPr>
          <w:t>Glucotrack</w:t>
        </w:r>
        <w:proofErr w:type="spellEnd"/>
        <w:r w:rsidRPr="00643DFA">
          <w:rPr>
            <w:rStyle w:val="Hyperlink"/>
          </w:rPr>
          <w:t xml:space="preserve"> Promises Longer Life &amp; Faster Readings</w:t>
        </w:r>
      </w:hyperlink>
    </w:p>
    <w:p w14:paraId="426115CB" w14:textId="77777777" w:rsidR="00643DFA" w:rsidRPr="00643DFA" w:rsidRDefault="00643DFA" w:rsidP="00643DFA">
      <w:hyperlink r:id="rId104" w:history="1">
        <w:r w:rsidRPr="00643DFA">
          <w:rPr>
            <w:rStyle w:val="Hyperlink"/>
          </w:rPr>
          <w:t>Avoidable deaths are on the rise in the United States, yet falling in many peer nations</w:t>
        </w:r>
      </w:hyperlink>
    </w:p>
    <w:p w14:paraId="218DDEB8" w14:textId="77777777" w:rsidR="00643DFA" w:rsidRPr="00643DFA" w:rsidRDefault="00643DFA" w:rsidP="00643DFA">
      <w:hyperlink r:id="rId105" w:history="1">
        <w:r w:rsidRPr="00643DFA">
          <w:rPr>
            <w:rStyle w:val="Hyperlink"/>
          </w:rPr>
          <w:t>J&amp;J to invest $55B in U.S. operations</w:t>
        </w:r>
      </w:hyperlink>
    </w:p>
    <w:p w14:paraId="5AA607BE" w14:textId="77777777" w:rsidR="00643DFA" w:rsidRPr="00643DFA" w:rsidRDefault="00643DFA" w:rsidP="00643DFA">
      <w:hyperlink r:id="rId106" w:history="1">
        <w:r w:rsidRPr="00643DFA">
          <w:rPr>
            <w:rStyle w:val="Hyperlink"/>
          </w:rPr>
          <w:t>Biologists discover ancient neurohormone that controls appetite</w:t>
        </w:r>
      </w:hyperlink>
    </w:p>
    <w:p w14:paraId="2E83E821" w14:textId="77777777" w:rsidR="00643DFA" w:rsidRPr="00643DFA" w:rsidRDefault="00643DFA" w:rsidP="00643DFA">
      <w:hyperlink r:id="rId107" w:tgtFrame="_blank" w:history="1">
        <w:r w:rsidRPr="00643DFA">
          <w:rPr>
            <w:rStyle w:val="Hyperlink"/>
          </w:rPr>
          <w:t>An at-home smell test could pave the way for early detection of Alzheimer's disease</w:t>
        </w:r>
      </w:hyperlink>
    </w:p>
    <w:p w14:paraId="156D073E" w14:textId="77777777" w:rsidR="00643DFA" w:rsidRPr="00643DFA" w:rsidRDefault="00643DFA" w:rsidP="00643DFA">
      <w:hyperlink r:id="rId108" w:history="1">
        <w:r w:rsidRPr="00643DFA">
          <w:rPr>
            <w:rStyle w:val="Hyperlink"/>
          </w:rPr>
          <w:t>Social media may heighten depression severity in youth</w:t>
        </w:r>
      </w:hyperlink>
      <w:r w:rsidRPr="00643DFA">
        <w:br/>
      </w:r>
      <w:hyperlink r:id="rId109" w:tgtFrame="_blank" w:history="1">
        <w:r w:rsidRPr="00643DFA">
          <w:rPr>
            <w:rStyle w:val="Hyperlink"/>
          </w:rPr>
          <w:t>Engineers develop hybrid robot that balances strength and flexibility—and can screw in a lightbulb</w:t>
        </w:r>
      </w:hyperlink>
    </w:p>
    <w:p w14:paraId="12BB936B" w14:textId="77777777" w:rsidR="00643DFA" w:rsidRPr="00643DFA" w:rsidRDefault="00643DFA" w:rsidP="00643DFA">
      <w:hyperlink r:id="rId110" w:history="1">
        <w:r w:rsidRPr="00643DFA">
          <w:rPr>
            <w:rStyle w:val="Hyperlink"/>
          </w:rPr>
          <w:t>Decades-long quest leads to new antibiotic compounds</w:t>
        </w:r>
      </w:hyperlink>
    </w:p>
    <w:p w14:paraId="411324B2" w14:textId="77777777" w:rsidR="00643DFA" w:rsidRPr="00643DFA" w:rsidRDefault="00643DFA" w:rsidP="00643DFA">
      <w:hyperlink r:id="rId111" w:history="1">
        <w:r w:rsidRPr="00643DFA">
          <w:rPr>
            <w:rStyle w:val="Hyperlink"/>
          </w:rPr>
          <w:t xml:space="preserve">What's the difference between baking powder and baking soda? It's subtle, but </w:t>
        </w:r>
        <w:proofErr w:type="spellStart"/>
        <w:r w:rsidRPr="00643DFA">
          <w:rPr>
            <w:rStyle w:val="Hyperlink"/>
          </w:rPr>
          <w:t>significant</w:t>
        </w:r>
      </w:hyperlink>
      <w:hyperlink r:id="rId112" w:history="1">
        <w:r w:rsidRPr="00643DFA">
          <w:rPr>
            <w:rStyle w:val="Hyperlink"/>
          </w:rPr>
          <w:t>How</w:t>
        </w:r>
        <w:proofErr w:type="spellEnd"/>
        <w:r w:rsidRPr="00643DFA">
          <w:rPr>
            <w:rStyle w:val="Hyperlink"/>
          </w:rPr>
          <w:t xml:space="preserve"> valuable substances can be extracted from wood and plastic waste</w:t>
        </w:r>
      </w:hyperlink>
    </w:p>
    <w:p w14:paraId="16739CAE" w14:textId="77777777" w:rsidR="00643DFA" w:rsidRPr="00643DFA" w:rsidRDefault="00643DFA" w:rsidP="00643DFA">
      <w:hyperlink r:id="rId113" w:history="1">
        <w:r w:rsidRPr="00643DFA">
          <w:rPr>
            <w:rStyle w:val="Hyperlink"/>
          </w:rPr>
          <w:t>A multifunctional composite catalyst for sustainable wastewater remediation</w:t>
        </w:r>
      </w:hyperlink>
    </w:p>
    <w:p w14:paraId="6C4E74C8" w14:textId="77777777" w:rsidR="00643DFA" w:rsidRPr="00643DFA" w:rsidRDefault="00643DFA" w:rsidP="00643DFA">
      <w:hyperlink r:id="rId114" w:history="1">
        <w:r w:rsidRPr="00643DFA">
          <w:rPr>
            <w:rStyle w:val="Hyperlink"/>
          </w:rPr>
          <w:t>How marathons change runners’ brains: scans point to surprise energy source</w:t>
        </w:r>
      </w:hyperlink>
    </w:p>
    <w:p w14:paraId="18E317FE" w14:textId="77777777" w:rsidR="00643DFA" w:rsidRPr="00643DFA" w:rsidRDefault="00643DFA" w:rsidP="00643DFA">
      <w:hyperlink r:id="rId115" w:history="1">
        <w:proofErr w:type="spellStart"/>
        <w:r w:rsidRPr="00643DFA">
          <w:rPr>
            <w:rStyle w:val="Hyperlink"/>
          </w:rPr>
          <w:t>Paralysed</w:t>
        </w:r>
        <w:proofErr w:type="spellEnd"/>
        <w:r w:rsidRPr="00643DFA">
          <w:rPr>
            <w:rStyle w:val="Hyperlink"/>
          </w:rPr>
          <w:t xml:space="preserve"> man stands again after receiving ‘reprogrammed’ stem cells</w:t>
        </w:r>
      </w:hyperlink>
      <w:r w:rsidRPr="00643DFA">
        <w:br/>
      </w:r>
      <w:hyperlink r:id="rId116" w:history="1">
        <w:r w:rsidRPr="00643DFA">
          <w:rPr>
            <w:rStyle w:val="Hyperlink"/>
          </w:rPr>
          <w:t>NIH has cut one mRNA-vaccine grant. Will more follow?</w:t>
        </w:r>
      </w:hyperlink>
    </w:p>
    <w:p w14:paraId="5B1C1E26" w14:textId="77777777" w:rsidR="00643DFA" w:rsidRPr="00643DFA" w:rsidRDefault="00643DFA" w:rsidP="00643DFA">
      <w:hyperlink r:id="rId117" w:history="1">
        <w:r w:rsidRPr="00643DFA">
          <w:rPr>
            <w:rStyle w:val="Hyperlink"/>
          </w:rPr>
          <w:t>Engineers develop a better way to deliver long-lasting drugs | ScienceDaily</w:t>
        </w:r>
      </w:hyperlink>
    </w:p>
    <w:p w14:paraId="60BD7E74" w14:textId="77777777" w:rsidR="00643DFA" w:rsidRPr="00643DFA" w:rsidRDefault="00643DFA" w:rsidP="00643DFA">
      <w:hyperlink r:id="rId118" w:history="1">
        <w:r w:rsidRPr="00643DFA">
          <w:rPr>
            <w:rStyle w:val="Hyperlink"/>
          </w:rPr>
          <w:t>N</w:t>
        </w:r>
      </w:hyperlink>
      <w:hyperlink r:id="rId119" w:history="1">
        <w:r w:rsidRPr="00643DFA">
          <w:rPr>
            <w:rStyle w:val="Hyperlink"/>
          </w:rPr>
          <w:t>ew</w:t>
        </w:r>
      </w:hyperlink>
      <w:hyperlink r:id="rId120" w:history="1">
        <w:r w:rsidRPr="00643DFA">
          <w:rPr>
            <w:rStyle w:val="Hyperlink"/>
          </w:rPr>
          <w:t xml:space="preserve"> Study Identifies Insular Cortex as Potential Target for Anxiety Treatment Without Cognitive Side Effects</w:t>
        </w:r>
      </w:hyperlink>
      <w:hyperlink r:id="rId121" w:history="1">
        <w:r w:rsidRPr="00643DFA">
          <w:rPr>
            <w:rStyle w:val="Hyperlink"/>
          </w:rPr>
          <w:t>Ep27: Newborn Gene Sequencing: Expanding Early Detection of Treatable Diseases</w:t>
        </w:r>
      </w:hyperlink>
    </w:p>
    <w:p w14:paraId="60A9227F" w14:textId="77777777" w:rsidR="00643DFA" w:rsidRPr="00643DFA" w:rsidRDefault="00643DFA" w:rsidP="00643DFA">
      <w:hyperlink r:id="rId122" w:history="1">
        <w:r w:rsidRPr="00643DFA">
          <w:rPr>
            <w:rStyle w:val="Hyperlink"/>
          </w:rPr>
          <w:t>Microbes can capture carbon and degrade plastic — why aren’t we using them more?</w:t>
        </w:r>
      </w:hyperlink>
    </w:p>
    <w:p w14:paraId="539D53BA" w14:textId="77777777" w:rsidR="00643DFA" w:rsidRPr="00643DFA" w:rsidRDefault="00643DFA" w:rsidP="00643DFA">
      <w:hyperlink r:id="rId123" w:history="1">
        <w:r w:rsidRPr="00643DFA">
          <w:rPr>
            <w:rStyle w:val="Hyperlink"/>
          </w:rPr>
          <w:t>How the Atlantic jet stream has changed in 600 years — and what it means for weather</w:t>
        </w:r>
      </w:hyperlink>
      <w:r w:rsidRPr="00643DFA">
        <w:t> </w:t>
      </w:r>
    </w:p>
    <w:p w14:paraId="55A1EE7F" w14:textId="77777777" w:rsidR="00643DFA" w:rsidRPr="00643DFA" w:rsidRDefault="00643DFA" w:rsidP="00643DFA">
      <w:hyperlink r:id="rId124" w:history="1">
        <w:r w:rsidRPr="00643DFA">
          <w:rPr>
            <w:rStyle w:val="Hyperlink"/>
          </w:rPr>
          <w:t>Truly autonomous AI is on the horizon</w:t>
        </w:r>
      </w:hyperlink>
    </w:p>
    <w:p w14:paraId="40475581" w14:textId="77777777" w:rsidR="00643DFA" w:rsidRPr="00643DFA" w:rsidRDefault="00643DFA" w:rsidP="00643DFA">
      <w:hyperlink r:id="rId125" w:history="1">
        <w:r w:rsidRPr="00643DFA">
          <w:rPr>
            <w:rStyle w:val="Hyperlink"/>
          </w:rPr>
          <w:t xml:space="preserve">The Most Useful Thing AI Has Ever </w:t>
        </w:r>
        <w:proofErr w:type="gramStart"/>
        <w:r w:rsidRPr="00643DFA">
          <w:rPr>
            <w:rStyle w:val="Hyperlink"/>
          </w:rPr>
          <w:t>Done  Video</w:t>
        </w:r>
        <w:proofErr w:type="gramEnd"/>
      </w:hyperlink>
    </w:p>
    <w:p w14:paraId="0BA807C3" w14:textId="77777777" w:rsidR="00643DFA" w:rsidRPr="00643DFA" w:rsidRDefault="00643DFA" w:rsidP="00643DFA">
      <w:hyperlink r:id="rId126" w:history="1">
        <w:proofErr w:type="spellStart"/>
        <w:r w:rsidRPr="00643DFA">
          <w:rPr>
            <w:rStyle w:val="Hyperlink"/>
          </w:rPr>
          <w:t>Technofeudalism</w:t>
        </w:r>
        <w:proofErr w:type="spellEnd"/>
        <w:r w:rsidRPr="00643DFA">
          <w:rPr>
            <w:rStyle w:val="Hyperlink"/>
          </w:rPr>
          <w:t xml:space="preserve"> Is Here—And You’re Already Trapped Inside It-Video</w:t>
        </w:r>
      </w:hyperlink>
    </w:p>
    <w:p w14:paraId="483E8BC5" w14:textId="77777777" w:rsidR="00643DFA" w:rsidRPr="00643DFA" w:rsidRDefault="00643DFA" w:rsidP="00643DFA">
      <w:hyperlink r:id="rId127" w:tgtFrame="_blank" w:history="1">
        <w:r w:rsidRPr="00643DFA">
          <w:rPr>
            <w:rStyle w:val="Hyperlink"/>
          </w:rPr>
          <w:t>Explainer-What to Know About US Measles Cases on the Rise</w:t>
        </w:r>
      </w:hyperlink>
    </w:p>
    <w:p w14:paraId="2284ECCB" w14:textId="77777777" w:rsidR="00643DFA" w:rsidRPr="00643DFA" w:rsidRDefault="00643DFA" w:rsidP="00643DFA">
      <w:hyperlink r:id="rId128" w:history="1">
        <w:r w:rsidRPr="00643DFA">
          <w:rPr>
            <w:rStyle w:val="Hyperlink"/>
          </w:rPr>
          <w:t>Successful CAR-T cell therapy for end-stage multiple myeloma using advanced cellular product performed in Hong Kong</w:t>
        </w:r>
      </w:hyperlink>
    </w:p>
    <w:p w14:paraId="607CF49F" w14:textId="77777777" w:rsidR="00643DFA" w:rsidRPr="00643DFA" w:rsidRDefault="00643DFA" w:rsidP="00643DFA">
      <w:hyperlink r:id="rId129" w:history="1">
        <w:r w:rsidRPr="00643DFA">
          <w:rPr>
            <w:rStyle w:val="Hyperlink"/>
          </w:rPr>
          <w:t>The role of journals in medical misconduct</w:t>
        </w:r>
      </w:hyperlink>
      <w:r w:rsidRPr="00643DFA">
        <w:br/>
      </w:r>
      <w:hyperlink r:id="rId130" w:history="1">
        <w:r w:rsidRPr="00643DFA">
          <w:rPr>
            <w:rStyle w:val="Hyperlink"/>
          </w:rPr>
          <w:t>Deciphering the sequence of neuronal firing: New study challenges prevailing theory in neuroscience</w:t>
        </w:r>
      </w:hyperlink>
    </w:p>
    <w:p w14:paraId="34C15F8A" w14:textId="77777777" w:rsidR="00643DFA" w:rsidRPr="00643DFA" w:rsidRDefault="00643DFA" w:rsidP="00643DFA">
      <w:hyperlink r:id="rId131" w:history="1">
        <w:r w:rsidRPr="00643DFA">
          <w:rPr>
            <w:rStyle w:val="Hyperlink"/>
          </w:rPr>
          <w:t>mRNA-based COVID-19 vaccines train the 'long-term memory' of the immune system, study reveals</w:t>
        </w:r>
      </w:hyperlink>
    </w:p>
    <w:p w14:paraId="797AFA8F" w14:textId="77777777" w:rsidR="00643DFA" w:rsidRPr="00643DFA" w:rsidRDefault="00643DFA" w:rsidP="00643DFA">
      <w:hyperlink r:id="rId132" w:history="1">
        <w:r w:rsidRPr="00643DFA">
          <w:rPr>
            <w:rStyle w:val="Hyperlink"/>
          </w:rPr>
          <w:t>First hormone-free male birth control pill clears another milestone</w:t>
        </w:r>
      </w:hyperlink>
    </w:p>
    <w:p w14:paraId="7DEB4073" w14:textId="77777777" w:rsidR="00643DFA" w:rsidRPr="00643DFA" w:rsidRDefault="00643DFA" w:rsidP="00643DFA">
      <w:hyperlink r:id="rId133" w:history="1">
        <w:r w:rsidRPr="00643DFA">
          <w:rPr>
            <w:rStyle w:val="Hyperlink"/>
          </w:rPr>
          <w:t>Chewing gum could be flooding your body with microplastics, new study warns - The Times of India</w:t>
        </w:r>
      </w:hyperlink>
    </w:p>
    <w:p w14:paraId="45146966" w14:textId="77777777" w:rsidR="00643DFA" w:rsidRPr="00643DFA" w:rsidRDefault="00643DFA" w:rsidP="00643DFA">
      <w:hyperlink r:id="rId134" w:history="1">
        <w:r w:rsidRPr="00643DFA">
          <w:rPr>
            <w:rStyle w:val="Hyperlink"/>
          </w:rPr>
          <w:t>Do-it-yourself box filter clears the air of indoor pollutants</w:t>
        </w:r>
      </w:hyperlink>
    </w:p>
    <w:p w14:paraId="3B1C3E01" w14:textId="77777777" w:rsidR="00643DFA" w:rsidRPr="00643DFA" w:rsidRDefault="00643DFA" w:rsidP="00643DFA">
      <w:hyperlink r:id="rId135" w:history="1">
        <w:r w:rsidRPr="00643DFA">
          <w:rPr>
            <w:rStyle w:val="Hyperlink"/>
          </w:rPr>
          <w:t>A safe nuclear battery that could last a lifetime | ScienceDaily</w:t>
        </w:r>
      </w:hyperlink>
    </w:p>
    <w:p w14:paraId="45837EEF" w14:textId="77777777" w:rsidR="00643DFA" w:rsidRPr="00643DFA" w:rsidRDefault="00643DFA" w:rsidP="00643DFA">
      <w:hyperlink r:id="rId136" w:history="1">
        <w:r w:rsidRPr="00643DFA">
          <w:rPr>
            <w:rStyle w:val="Hyperlink"/>
          </w:rPr>
          <w:t xml:space="preserve">Scientists develop dog-inspired </w:t>
        </w:r>
        <w:proofErr w:type="gramStart"/>
        <w:r w:rsidRPr="00643DFA">
          <w:rPr>
            <w:rStyle w:val="Hyperlink"/>
          </w:rPr>
          <w:t>robot</w:t>
        </w:r>
        <w:proofErr w:type="gramEnd"/>
        <w:r w:rsidRPr="00643DFA">
          <w:rPr>
            <w:rStyle w:val="Hyperlink"/>
          </w:rPr>
          <w:t xml:space="preserve"> that </w:t>
        </w:r>
        <w:proofErr w:type="gramStart"/>
        <w:r w:rsidRPr="00643DFA">
          <w:rPr>
            <w:rStyle w:val="Hyperlink"/>
          </w:rPr>
          <w:t>runs</w:t>
        </w:r>
        <w:proofErr w:type="gramEnd"/>
        <w:r w:rsidRPr="00643DFA">
          <w:rPr>
            <w:rStyle w:val="Hyperlink"/>
          </w:rPr>
          <w:t xml:space="preserve"> without motors</w:t>
        </w:r>
      </w:hyperlink>
    </w:p>
    <w:p w14:paraId="60A9771B" w14:textId="77777777" w:rsidR="00643DFA" w:rsidRPr="00643DFA" w:rsidRDefault="00643DFA" w:rsidP="00643DFA">
      <w:hyperlink r:id="rId137" w:history="1">
        <w:r w:rsidRPr="00643DFA">
          <w:rPr>
            <w:rStyle w:val="Hyperlink"/>
          </w:rPr>
          <w:t xml:space="preserve">Feeling the future: New wearable device mimics the complexity of human </w:t>
        </w:r>
        <w:proofErr w:type="spellStart"/>
        <w:r w:rsidRPr="00643DFA">
          <w:rPr>
            <w:rStyle w:val="Hyperlink"/>
          </w:rPr>
          <w:t>tou</w:t>
        </w:r>
        <w:proofErr w:type="spellEnd"/>
      </w:hyperlink>
    </w:p>
    <w:p w14:paraId="604B304E" w14:textId="77777777" w:rsidR="00643DFA" w:rsidRPr="00643DFA" w:rsidRDefault="00643DFA" w:rsidP="00643DFA">
      <w:hyperlink r:id="rId138" w:history="1">
        <w:r w:rsidRPr="00643DFA">
          <w:rPr>
            <w:rStyle w:val="Hyperlink"/>
          </w:rPr>
          <w:t>Fierce Biotech Layoff Tracker 2025</w:t>
        </w:r>
      </w:hyperlink>
      <w:r w:rsidRPr="00643DFA">
        <w:br/>
      </w:r>
      <w:hyperlink r:id="rId139" w:history="1">
        <w:r w:rsidRPr="00643DFA">
          <w:rPr>
            <w:rStyle w:val="Hyperlink"/>
          </w:rPr>
          <w:t xml:space="preserve">Sticking to Life’s Essential 8 slashes cancer risk, major study </w:t>
        </w:r>
        <w:proofErr w:type="spellStart"/>
        <w:r w:rsidRPr="00643DFA">
          <w:rPr>
            <w:rStyle w:val="Hyperlink"/>
          </w:rPr>
          <w:t>shows</w:t>
        </w:r>
      </w:hyperlink>
      <w:hyperlink r:id="rId140" w:history="1">
        <w:r w:rsidRPr="00643DFA">
          <w:rPr>
            <w:rStyle w:val="Hyperlink"/>
          </w:rPr>
          <w:t>This</w:t>
        </w:r>
        <w:proofErr w:type="spellEnd"/>
        <w:r w:rsidRPr="00643DFA">
          <w:rPr>
            <w:rStyle w:val="Hyperlink"/>
          </w:rPr>
          <w:t xml:space="preserve"> molecule links your diet to stroke and Alzheimer’s—here’s how to stop it</w:t>
        </w:r>
      </w:hyperlink>
      <w:r w:rsidRPr="00643DFA">
        <w:br/>
      </w:r>
      <w:hyperlink r:id="rId141" w:history="1">
        <w:r w:rsidRPr="00643DFA">
          <w:rPr>
            <w:rStyle w:val="Hyperlink"/>
          </w:rPr>
          <w:t>AI and Diabetes: Smarter Glucose Monitoring for Better Health</w:t>
        </w:r>
      </w:hyperlink>
    </w:p>
    <w:p w14:paraId="3F8916F3" w14:textId="77777777" w:rsidR="00643DFA" w:rsidRPr="00643DFA" w:rsidRDefault="00643DFA" w:rsidP="00643DFA">
      <w:pPr>
        <w:rPr>
          <w:b/>
          <w:bCs/>
        </w:rPr>
      </w:pPr>
      <w:hyperlink r:id="rId142" w:history="1">
        <w:r w:rsidRPr="00643DFA">
          <w:rPr>
            <w:rStyle w:val="Hyperlink"/>
            <w:b/>
            <w:bCs/>
            <w:vertAlign w:val="superscript"/>
          </w:rPr>
          <w:t xml:space="preserve">Reduced-dose apixaban proves effective in preventing blood clot recurrence in cancer </w:t>
        </w:r>
        <w:proofErr w:type="spellStart"/>
        <w:r w:rsidRPr="00643DFA">
          <w:rPr>
            <w:rStyle w:val="Hyperlink"/>
            <w:b/>
            <w:bCs/>
            <w:vertAlign w:val="superscript"/>
          </w:rPr>
          <w:t>patients</w:t>
        </w:r>
      </w:hyperlink>
      <w:hyperlink r:id="rId143" w:history="1">
        <w:r w:rsidRPr="00643DFA">
          <w:rPr>
            <w:rStyle w:val="Hyperlink"/>
            <w:b/>
            <w:bCs/>
            <w:vertAlign w:val="superscript"/>
          </w:rPr>
          <w:t>Rivaroxaban</w:t>
        </w:r>
        <w:proofErr w:type="spellEnd"/>
        <w:r w:rsidRPr="00643DFA">
          <w:rPr>
            <w:rStyle w:val="Hyperlink"/>
            <w:b/>
            <w:bCs/>
            <w:vertAlign w:val="superscript"/>
          </w:rPr>
          <w:t xml:space="preserve"> shown to be a viable alternative to warfarin for left ventricular thrombus</w:t>
        </w:r>
      </w:hyperlink>
    </w:p>
    <w:p w14:paraId="0942305D" w14:textId="77777777" w:rsidR="00643DFA" w:rsidRPr="00643DFA" w:rsidRDefault="00643DFA" w:rsidP="00643DFA">
      <w:hyperlink r:id="rId144" w:history="1">
        <w:r w:rsidRPr="00643DFA">
          <w:rPr>
            <w:rStyle w:val="Hyperlink"/>
          </w:rPr>
          <w:t>How Forest Regeneration Could Reduce Global Temperatures</w:t>
        </w:r>
      </w:hyperlink>
    </w:p>
    <w:p w14:paraId="4B460938" w14:textId="77777777" w:rsidR="00643DFA" w:rsidRPr="00643DFA" w:rsidRDefault="00643DFA" w:rsidP="00643DFA">
      <w:hyperlink r:id="rId145" w:history="1">
        <w:r w:rsidRPr="00643DFA">
          <w:rPr>
            <w:rStyle w:val="Hyperlink"/>
          </w:rPr>
          <w:t>Seawater Electrolysis: A Pathway to Sustainable Mineral Synthesis</w:t>
        </w:r>
      </w:hyperlink>
    </w:p>
    <w:p w14:paraId="58DC9457" w14:textId="77777777" w:rsidR="00643DFA" w:rsidRPr="00643DFA" w:rsidRDefault="00643DFA" w:rsidP="00643DFA">
      <w:hyperlink r:id="rId146" w:history="1">
        <w:r w:rsidRPr="00643DFA">
          <w:rPr>
            <w:rStyle w:val="Hyperlink"/>
          </w:rPr>
          <w:t>Researchers Explore the Future of Wearable Haptics</w:t>
        </w:r>
      </w:hyperlink>
    </w:p>
    <w:p w14:paraId="2133B622" w14:textId="77777777" w:rsidR="00643DFA" w:rsidRPr="00643DFA" w:rsidRDefault="00643DFA" w:rsidP="00643DFA">
      <w:hyperlink r:id="rId147" w:history="1">
        <w:r w:rsidRPr="00643DFA">
          <w:rPr>
            <w:rStyle w:val="Hyperlink"/>
          </w:rPr>
          <w:t xml:space="preserve">Mini rolling </w:t>
        </w:r>
        <w:proofErr w:type="gramStart"/>
        <w:r w:rsidRPr="00643DFA">
          <w:rPr>
            <w:rStyle w:val="Hyperlink"/>
          </w:rPr>
          <w:t>robot takes</w:t>
        </w:r>
        <w:proofErr w:type="gramEnd"/>
        <w:r w:rsidRPr="00643DFA">
          <w:rPr>
            <w:rStyle w:val="Hyperlink"/>
          </w:rPr>
          <w:t xml:space="preserve"> virtual biopsies | ScienceDaily </w:t>
        </w:r>
      </w:hyperlink>
      <w:r w:rsidRPr="00643DFA">
        <w:t xml:space="preserve">A tiny magnetic robot which can take 3D scans from deep within the body, that could revolutionize early cancer detection, has been developed by researchers. The team </w:t>
      </w:r>
      <w:proofErr w:type="gramStart"/>
      <w:r w:rsidRPr="00643DFA">
        <w:t>say</w:t>
      </w:r>
      <w:proofErr w:type="gramEnd"/>
      <w:r w:rsidRPr="00643DFA">
        <w:t xml:space="preserve"> this is the first time it has been possible to generate high-resolution three-dimensional ultrasound images taken from a probe deep inside the gastrointestinal tract, or gut.</w:t>
      </w:r>
    </w:p>
    <w:p w14:paraId="57DEF8BD" w14:textId="77777777" w:rsidR="00643DFA" w:rsidRPr="00643DFA" w:rsidRDefault="00643DFA" w:rsidP="00643DFA">
      <w:hyperlink r:id="rId148" w:history="1">
        <w:r w:rsidRPr="00643DFA">
          <w:rPr>
            <w:rStyle w:val="Hyperlink"/>
          </w:rPr>
          <w:t>Embolic protection device does not reduce stroke rate in TAVR procedure </w:t>
        </w:r>
      </w:hyperlink>
      <w:r w:rsidRPr="00643DFA">
        <w:t>A device designed to remove embolic material—fragments of tissue that can be released into the bloodstream during transcatheter aortic valve replacement (TAVR)—did not result in a reduction in the rate of stroke, according to a randomized trial presented at the American College of Cardiology's Annual Scientific Session (ACC.25).</w:t>
      </w:r>
    </w:p>
    <w:p w14:paraId="1FF941F4" w14:textId="77777777" w:rsidR="00643DFA" w:rsidRPr="00643DFA" w:rsidRDefault="00643DFA" w:rsidP="00643DFA">
      <w:hyperlink r:id="rId149" w:history="1">
        <w:r w:rsidRPr="00643DFA">
          <w:rPr>
            <w:rStyle w:val="Hyperlink"/>
          </w:rPr>
          <w:t>Trilogy valve demonstrates safety and effectiveness in treating aortic regurgitation</w:t>
        </w:r>
      </w:hyperlink>
      <w:r w:rsidRPr="00643DFA">
        <w:t> Patients who underwent transcatheter aortic valve replacement (TAVR) with a valve designed to treat aortic regurgitation had an overall mortality rate of just 8.1% at one year, well below the trial's prespecified goal of 25% to show non-inferiority, according to a study presented at the American College of Cardiology's Annual Scientific Session (ACC.25).</w:t>
      </w:r>
    </w:p>
    <w:p w14:paraId="3863F892" w14:textId="77777777" w:rsidR="00643DFA" w:rsidRPr="00643DFA" w:rsidRDefault="00643DFA" w:rsidP="00643DFA">
      <w:hyperlink r:id="rId150" w:history="1">
        <w:r w:rsidRPr="00643DFA">
          <w:rPr>
            <w:rStyle w:val="Hyperlink"/>
          </w:rPr>
          <w:t>New peptide antibiotic stops bacteria by binding where no drug has before</w:t>
        </w:r>
      </w:hyperlink>
      <w:r w:rsidRPr="00643DFA">
        <w:t xml:space="preserve"> </w:t>
      </w:r>
      <w:proofErr w:type="spellStart"/>
      <w:r w:rsidRPr="00643DFA">
        <w:t>Lariocidin</w:t>
      </w:r>
      <w:proofErr w:type="spellEnd"/>
      <w:r w:rsidRPr="00643DFA">
        <w:t xml:space="preserve"> hits drug-resistant bacteria where others fail — by hijacking the ribosome at a new site, bypassing </w:t>
      </w:r>
      <w:proofErr w:type="spellStart"/>
      <w:r w:rsidRPr="00643DFA">
        <w:t>defences</w:t>
      </w:r>
      <w:proofErr w:type="spellEnd"/>
      <w:r w:rsidRPr="00643DFA">
        <w:t>, and opening the door to a new generation of antibiotics.</w:t>
      </w:r>
    </w:p>
    <w:p w14:paraId="6E43C517" w14:textId="77777777" w:rsidR="00643DFA" w:rsidRPr="00643DFA" w:rsidRDefault="00643DFA" w:rsidP="00643DFA">
      <w:hyperlink r:id="rId151" w:history="1">
        <w:r w:rsidRPr="00643DFA">
          <w:rPr>
            <w:rStyle w:val="Hyperlink"/>
          </w:rPr>
          <w:t>The Latest Advances in Cell and Gene Therapy</w:t>
        </w:r>
      </w:hyperlink>
      <w:r w:rsidRPr="00643DFA">
        <w:t xml:space="preserve"> According to the American Society of Gene &amp; Cell Therapy (ASGCT) and </w:t>
      </w:r>
      <w:proofErr w:type="spellStart"/>
      <w:r w:rsidRPr="00643DFA">
        <w:t>Citeline</w:t>
      </w:r>
      <w:proofErr w:type="spellEnd"/>
      <w:r w:rsidRPr="00643DFA">
        <w:t>, a total of 76 CGTs have been launched so far since the first product received approval from the global regulatory bodies in 2004.</w:t>
      </w:r>
    </w:p>
    <w:p w14:paraId="38ECEB35" w14:textId="77777777" w:rsidR="00643DFA" w:rsidRPr="00643DFA" w:rsidRDefault="00643DFA" w:rsidP="00643DFA">
      <w:hyperlink r:id="rId152" w:history="1">
        <w:r w:rsidRPr="00643DFA">
          <w:rPr>
            <w:rStyle w:val="Hyperlink"/>
          </w:rPr>
          <w:t>Study offers new insights into the harmful effects of sugar-sweetened beverages on human health </w:t>
        </w:r>
      </w:hyperlink>
      <w:r w:rsidRPr="00643DFA">
        <w:t>Researchers at the Advanced Research Unit on Metabolism, Development &amp; Aging (ARUMDA), in the Tata Institute of Fundamental Research (TIFR, Mumbai and TIFR Hyderabad), have unveiled a comprehensive understanding of the harmful effects of sugar-sweetened beverages (SSBs) on human health, using a preclinical mouse model that closely mimics human consumption patterns.</w:t>
      </w:r>
    </w:p>
    <w:p w14:paraId="740820CD" w14:textId="77777777" w:rsidR="00643DFA" w:rsidRPr="00643DFA" w:rsidRDefault="00643DFA" w:rsidP="00643DFA">
      <w:hyperlink r:id="rId153" w:history="1">
        <w:r w:rsidRPr="00643DFA">
          <w:rPr>
            <w:rStyle w:val="Hyperlink"/>
          </w:rPr>
          <w:t xml:space="preserve">How </w:t>
        </w:r>
        <w:proofErr w:type="gramStart"/>
        <w:r w:rsidRPr="00643DFA">
          <w:rPr>
            <w:rStyle w:val="Hyperlink"/>
          </w:rPr>
          <w:t>Artificial</w:t>
        </w:r>
        <w:proofErr w:type="gramEnd"/>
        <w:r w:rsidRPr="00643DFA">
          <w:rPr>
            <w:rStyle w:val="Hyperlink"/>
          </w:rPr>
          <w:t xml:space="preserve"> Sweeteners Disrupt the Gut Microbiome, Or Do They? </w:t>
        </w:r>
      </w:hyperlink>
      <w:r w:rsidRPr="00643DFA">
        <w:t>Studies indicate that sweeteners can significantly alter gut flora, potentially leading to dysbiosis- a disruption associated with metabolic disorders like insulin resistance, obesity, and inflammation. Saccharin and sucralose specifically have been observed to impact gut microbiota composition in various studies consistently.</w:t>
      </w:r>
    </w:p>
    <w:p w14:paraId="76DF3C6D" w14:textId="77777777" w:rsidR="00643DFA" w:rsidRPr="00643DFA" w:rsidRDefault="00643DFA" w:rsidP="00643DFA">
      <w:hyperlink r:id="rId154" w:history="1">
        <w:r w:rsidRPr="00643DFA">
          <w:rPr>
            <w:rStyle w:val="Hyperlink"/>
          </w:rPr>
          <w:t xml:space="preserve">Pig Liver Successfully Transplanted </w:t>
        </w:r>
        <w:proofErr w:type="gramStart"/>
        <w:r w:rsidRPr="00643DFA">
          <w:rPr>
            <w:rStyle w:val="Hyperlink"/>
          </w:rPr>
          <w:t>Into</w:t>
        </w:r>
        <w:proofErr w:type="gramEnd"/>
        <w:r w:rsidRPr="00643DFA">
          <w:rPr>
            <w:rStyle w:val="Hyperlink"/>
          </w:rPr>
          <w:t xml:space="preserve"> Human Patient in World </w:t>
        </w:r>
        <w:proofErr w:type="gramStart"/>
        <w:r w:rsidRPr="00643DFA">
          <w:rPr>
            <w:rStyle w:val="Hyperlink"/>
          </w:rPr>
          <w:t>First :</w:t>
        </w:r>
        <w:proofErr w:type="gramEnd"/>
        <w:r w:rsidRPr="00643DFA">
          <w:rPr>
            <w:rStyle w:val="Hyperlink"/>
          </w:rPr>
          <w:t xml:space="preserve"> </w:t>
        </w:r>
        <w:proofErr w:type="spellStart"/>
        <w:r w:rsidRPr="00643DFA">
          <w:rPr>
            <w:rStyle w:val="Hyperlink"/>
          </w:rPr>
          <w:t>ScienceAlert</w:t>
        </w:r>
        <w:proofErr w:type="spellEnd"/>
      </w:hyperlink>
      <w:r w:rsidRPr="00643DFA">
        <w:br/>
        <w:t>A modified pig liver transplanted into a human patient appears to have functioned normally for the duration of the investigation with no signs of rejection.</w:t>
      </w:r>
    </w:p>
    <w:p w14:paraId="6D1E076C" w14:textId="77777777" w:rsidR="00643DFA" w:rsidRPr="00643DFA" w:rsidRDefault="00643DFA" w:rsidP="00643DFA">
      <w:hyperlink r:id="rId155" w:history="1">
        <w:r w:rsidRPr="00643DFA">
          <w:rPr>
            <w:rStyle w:val="Hyperlink"/>
          </w:rPr>
          <w:t>There's a Surprisingly Simple Way to Remove Microplastics From Drinking Water : ScienceAlert</w:t>
        </w:r>
      </w:hyperlink>
      <w:r w:rsidRPr="00643DFA">
        <w:t xml:space="preserve"> https://youtu.be/5aSyjlba2aA</w:t>
      </w:r>
    </w:p>
    <w:p w14:paraId="340FB4BE" w14:textId="77777777" w:rsidR="00643DFA" w:rsidRPr="00643DFA" w:rsidRDefault="00643DFA" w:rsidP="00643DFA">
      <w:hyperlink r:id="rId156" w:history="1">
        <w:r w:rsidRPr="00643DFA">
          <w:rPr>
            <w:rStyle w:val="Hyperlink"/>
          </w:rPr>
          <w:t xml:space="preserve">Parkinson's Gut Bacteria Link Suggests an Unexpected, Simple </w:t>
        </w:r>
        <w:proofErr w:type="gramStart"/>
        <w:r w:rsidRPr="00643DFA">
          <w:rPr>
            <w:rStyle w:val="Hyperlink"/>
          </w:rPr>
          <w:t>Treatment :</w:t>
        </w:r>
        <w:proofErr w:type="gramEnd"/>
        <w:r w:rsidRPr="00643DFA">
          <w:rPr>
            <w:rStyle w:val="Hyperlink"/>
          </w:rPr>
          <w:t xml:space="preserve"> B Vitamins</w:t>
        </w:r>
      </w:hyperlink>
    </w:p>
    <w:p w14:paraId="5995B643" w14:textId="77777777" w:rsidR="00643DFA" w:rsidRPr="00643DFA" w:rsidRDefault="00643DFA" w:rsidP="00643DFA">
      <w:hyperlink r:id="rId157" w:history="1">
        <w:r w:rsidRPr="00643DFA">
          <w:rPr>
            <w:rStyle w:val="Hyperlink"/>
          </w:rPr>
          <w:t xml:space="preserve">World's Most Common Pain Relief Drug May Induce Risky Behavior, Study </w:t>
        </w:r>
        <w:proofErr w:type="gramStart"/>
        <w:r w:rsidRPr="00643DFA">
          <w:rPr>
            <w:rStyle w:val="Hyperlink"/>
          </w:rPr>
          <w:t>Finds :</w:t>
        </w:r>
        <w:proofErr w:type="gramEnd"/>
        <w:r w:rsidRPr="00643DFA">
          <w:rPr>
            <w:rStyle w:val="Hyperlink"/>
          </w:rPr>
          <w:t xml:space="preserve"> </w:t>
        </w:r>
        <w:proofErr w:type="spellStart"/>
        <w:r w:rsidRPr="00643DFA">
          <w:rPr>
            <w:rStyle w:val="Hyperlink"/>
          </w:rPr>
          <w:t>ScienceAlert</w:t>
        </w:r>
        <w:proofErr w:type="spellEnd"/>
      </w:hyperlink>
      <w:r w:rsidRPr="00643DFA">
        <w:t> </w:t>
      </w:r>
    </w:p>
    <w:p w14:paraId="5F7E0EFD" w14:textId="77777777" w:rsidR="00643DFA" w:rsidRPr="00643DFA" w:rsidRDefault="00643DFA" w:rsidP="00643DFA">
      <w:hyperlink r:id="rId158" w:tgtFrame="_blank" w:history="1">
        <w:r w:rsidRPr="00643DFA">
          <w:rPr>
            <w:rStyle w:val="Hyperlink"/>
          </w:rPr>
          <w:t>Biomarkers to Breakthroughs: The Latest on Tau and Neurodegeneration</w:t>
        </w:r>
      </w:hyperlink>
      <w:r w:rsidRPr="00643DFA">
        <w:t> </w:t>
      </w:r>
      <w:r w:rsidRPr="00643DFA">
        <w:br/>
      </w:r>
      <w:hyperlink r:id="rId159" w:tgtFrame="_blank" w:history="1">
        <w:r w:rsidRPr="00643DFA">
          <w:rPr>
            <w:rStyle w:val="Hyperlink"/>
          </w:rPr>
          <w:t>Novel method for generating antibodies could revolutionize Alzheimer's and Parkinson's research</w:t>
        </w:r>
      </w:hyperlink>
      <w:r w:rsidRPr="00643DFA">
        <w:t> </w:t>
      </w:r>
      <w:r w:rsidRPr="00643DFA">
        <w:br/>
      </w:r>
      <w:hyperlink r:id="rId160" w:tgtFrame="_blank" w:history="1">
        <w:r w:rsidRPr="00643DFA">
          <w:rPr>
            <w:rStyle w:val="Hyperlink"/>
          </w:rPr>
          <w:t>Study breaks down Alzheimer's treatment effects in clear terms</w:t>
        </w:r>
      </w:hyperlink>
      <w:r w:rsidRPr="00643DFA">
        <w:t> </w:t>
      </w:r>
      <w:r w:rsidRPr="00643DFA">
        <w:br/>
      </w:r>
      <w:hyperlink r:id="rId161" w:tgtFrame="_blank" w:history="1">
        <w:proofErr w:type="spellStart"/>
        <w:r w:rsidRPr="00643DFA">
          <w:rPr>
            <w:rStyle w:val="Hyperlink"/>
          </w:rPr>
          <w:t>Lecanemab</w:t>
        </w:r>
        <w:proofErr w:type="spellEnd"/>
        <w:r w:rsidRPr="00643DFA">
          <w:rPr>
            <w:rStyle w:val="Hyperlink"/>
          </w:rPr>
          <w:t xml:space="preserve"> and donanemab slow Alzheimer’s decline, but is the benefit worth the cost?</w:t>
        </w:r>
      </w:hyperlink>
      <w:r w:rsidRPr="00643DFA">
        <w:t> </w:t>
      </w:r>
      <w:r w:rsidRPr="00643DFA">
        <w:br/>
      </w:r>
      <w:r w:rsidRPr="00643DFA">
        <w:br/>
      </w:r>
      <w:hyperlink r:id="rId162" w:tgtFrame="_blank" w:history="1">
        <w:r w:rsidRPr="00643DFA">
          <w:rPr>
            <w:rStyle w:val="Hyperlink"/>
          </w:rPr>
          <w:t>New research sheds light on brain inflammation in Alzheimer's</w:t>
        </w:r>
      </w:hyperlink>
      <w:r w:rsidRPr="00643DFA">
        <w:t> Brain inflammation, while a crucial part of the body's immune response, takes on a detrimental role in Alzheimer's disease.   </w:t>
      </w:r>
      <w:r w:rsidRPr="00643DFA">
        <w:br/>
      </w:r>
      <w:r w:rsidRPr="00643DFA">
        <w:br/>
      </w:r>
      <w:hyperlink r:id="rId163" w:tgtFrame="_blank" w:history="1">
        <w:r w:rsidRPr="00643DFA">
          <w:rPr>
            <w:rStyle w:val="Hyperlink"/>
          </w:rPr>
          <w:t>Innovative blood test shows potential to replace spinal tap for Alzheimer's diagnosis</w:t>
        </w:r>
      </w:hyperlink>
      <w:r w:rsidRPr="00643DFA">
        <w:t> Up to half of all people living with Alzheimer's Disease in Ireland remain undiagnosed. Now, a new blood test may have the potential to transform patient care, allowing for better diagnosis, earlier interventions and more targeted treatments.</w:t>
      </w:r>
    </w:p>
    <w:p w14:paraId="63448B58" w14:textId="7BC92637" w:rsidR="00643DFA" w:rsidRPr="00643DFA" w:rsidRDefault="00643DFA" w:rsidP="00643DFA">
      <w:r w:rsidRPr="00643DFA">
        <w:t> </w:t>
      </w:r>
    </w:p>
    <w:p w14:paraId="57A28EE0" w14:textId="34F37B2C" w:rsidR="00643DFA" w:rsidRPr="00643DFA" w:rsidRDefault="00643DFA" w:rsidP="00643DFA"/>
    <w:sectPr w:rsidR="00643DFA" w:rsidRPr="00643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DFA"/>
    <w:rsid w:val="0040295A"/>
    <w:rsid w:val="004D06E3"/>
    <w:rsid w:val="00502200"/>
    <w:rsid w:val="00524105"/>
    <w:rsid w:val="00643DFA"/>
    <w:rsid w:val="0087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6B031"/>
  <w15:chartTrackingRefBased/>
  <w15:docId w15:val="{6B27E772-A7C9-47D7-B8BB-AB83B04B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D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D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D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D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D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D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D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D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D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D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D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D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D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D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D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D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D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D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D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D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D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D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D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D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3D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1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4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0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14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4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9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7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6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1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3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5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54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49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3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60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3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58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8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3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2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01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2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8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9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2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4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8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0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2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90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75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4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93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3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54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9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8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34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4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2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4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34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1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0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2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5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2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44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6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8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7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2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0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8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08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8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4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2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8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9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39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1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7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3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7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3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0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57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6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81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0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3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9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1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7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4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3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83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ciencedaily.com/releases/2025/03/250324113846.htm" TargetMode="External"/><Relationship Id="rId21" Type="http://schemas.openxmlformats.org/officeDocument/2006/relationships/hyperlink" Target="https://www.sciencedaily.com/releases/2025/03/250320144650.htm" TargetMode="External"/><Relationship Id="rId42" Type="http://schemas.openxmlformats.org/officeDocument/2006/relationships/hyperlink" Target="https://www.nature.com/articles/d41586-025-00875-w" TargetMode="External"/><Relationship Id="rId63" Type="http://schemas.openxmlformats.org/officeDocument/2006/relationships/hyperlink" Target="https://www.news-medical.net/news/20250329/Rivaroxaban-shown-to-be-a-viable-alternative-to-warfarin-for-left-ventricular-thrombus.aspx" TargetMode="External"/><Relationship Id="rId84" Type="http://schemas.openxmlformats.org/officeDocument/2006/relationships/hyperlink" Target="https://www.massdevice.com/medtronic-first-real-world-data-smart-mdi/" TargetMode="External"/><Relationship Id="rId138" Type="http://schemas.openxmlformats.org/officeDocument/2006/relationships/hyperlink" Target="https://www.fiercebiotech.com/biotech/fierce-biotech-layoff-tracker-2025" TargetMode="External"/><Relationship Id="rId159" Type="http://schemas.openxmlformats.org/officeDocument/2006/relationships/hyperlink" Target="https://www.azonetwork.com/go/?ruid=f0a317a4d67b40bba5beb3195942b28c&amp;nirid=819e9139bf0b48b0a50615adc5491771&amp;nirknd=4" TargetMode="External"/><Relationship Id="rId107" Type="http://schemas.openxmlformats.org/officeDocument/2006/relationships/hyperlink" Target="https://medicalxpress.com/news/2025-03-home-pave-early-alzheimer-disease-1.html" TargetMode="External"/><Relationship Id="rId11" Type="http://schemas.openxmlformats.org/officeDocument/2006/relationships/hyperlink" Target="https://www.mddionline.com/artificial-intelligence/-skin-deep-hydration-wearoptimo-s-ai-powered-patch-quenches-the-thirst-for-accurate-monitoring" TargetMode="External"/><Relationship Id="rId32" Type="http://schemas.openxmlformats.org/officeDocument/2006/relationships/hyperlink" Target="https://phys.org/news/2025-03-valuable-substances-wood-plastic.html" TargetMode="External"/><Relationship Id="rId53" Type="http://schemas.openxmlformats.org/officeDocument/2006/relationships/hyperlink" Target="https://timesofindia.indiatimes.com/life-style/health-fitness/health-news/chewing-gum-could-be-flooding-your-body-with-microplastics-new-study-warns/articleshow/119491283.cms" TargetMode="External"/><Relationship Id="rId74" Type="http://schemas.openxmlformats.org/officeDocument/2006/relationships/hyperlink" Target="https://www.sciencealert.com/pig-liver-successfully-transplanted-into-human-patient-in-world-first" TargetMode="External"/><Relationship Id="rId128" Type="http://schemas.openxmlformats.org/officeDocument/2006/relationships/hyperlink" Target="https://medicalxpress.com/news/2025-03-successful-car-cell-therapy-stage.html" TargetMode="External"/><Relationship Id="rId149" Type="http://schemas.openxmlformats.org/officeDocument/2006/relationships/hyperlink" Target="https://www.news-medical.net/news/20250331/Trilogy-valve-demonstrates-safety-and-effectiveness-in-treating-aortic-regurgitation.aspx" TargetMode="External"/><Relationship Id="rId5" Type="http://schemas.openxmlformats.org/officeDocument/2006/relationships/hyperlink" Target="https://www.massdevice.com/ge-healthcare-launches-ai-driven-breast-cancer-detection-tech/" TargetMode="External"/><Relationship Id="rId95" Type="http://schemas.openxmlformats.org/officeDocument/2006/relationships/hyperlink" Target="https://www.msn.com/en-us/news/technology/scientists-just-found-a-fossil-that-doesn-t-belong-to-any-known-life-form-what-is-it/ar-AA1BuO7U?ocid=BingNewsBrowse" TargetMode="External"/><Relationship Id="rId160" Type="http://schemas.openxmlformats.org/officeDocument/2006/relationships/hyperlink" Target="https://www.azonetwork.com/go/?ruid=66b1d87196dd4374a4695d350cd7d5ea&amp;nirid=819e9139bf0b48b0a50615adc5491771&amp;nirknd=4" TargetMode="External"/><Relationship Id="rId22" Type="http://schemas.openxmlformats.org/officeDocument/2006/relationships/hyperlink" Target="https://www.massdevice.com/newronika-ce-mark-adaptive-dbs-parkinsons/" TargetMode="External"/><Relationship Id="rId43" Type="http://schemas.openxmlformats.org/officeDocument/2006/relationships/hyperlink" Target="https://www.nature.com/articles/d41586-025-00871-0" TargetMode="External"/><Relationship Id="rId64" Type="http://schemas.openxmlformats.org/officeDocument/2006/relationships/hyperlink" Target="https://www.azocleantech.com/article.aspx?ArticleID=1955" TargetMode="External"/><Relationship Id="rId118" Type="http://schemas.openxmlformats.org/officeDocument/2006/relationships/hyperlink" Target="https://www.nyp.org/advances/article/psychiatry/new-study-identifies-insular-cortex-as-potential-target-for-anxiety-treatment-without-cognitive-side-effects?nyp_adv=featured_updates" TargetMode="External"/><Relationship Id="rId139" Type="http://schemas.openxmlformats.org/officeDocument/2006/relationships/hyperlink" Target="https://www.news-medical.net/news/20250323/Sticking-to-Lifee28099s-Essential-8-slashes-cancer-risk-major-study-shows.aspx" TargetMode="External"/><Relationship Id="rId85" Type="http://schemas.openxmlformats.org/officeDocument/2006/relationships/hyperlink" Target="https://www.massdevice.com/ge-healthcare-launches-ai-driven-breast-cancer-detection-tech/" TargetMode="External"/><Relationship Id="rId150" Type="http://schemas.openxmlformats.org/officeDocument/2006/relationships/hyperlink" Target="https://www.news-medical.net/news/20250327/New-peptide-antibiotic-stops-bacteria-by-binding-where-no-drug-has-before.aspx" TargetMode="External"/><Relationship Id="rId12" Type="http://schemas.openxmlformats.org/officeDocument/2006/relationships/hyperlink" Target="https://www.sciencedaily.com/releases/2025/03/250317184329.htm" TargetMode="External"/><Relationship Id="rId17" Type="http://schemas.openxmlformats.org/officeDocument/2006/relationships/hyperlink" Target="https://www.mobihealthnews.com/news/google-releases-new-ai-models-drug-discovery" TargetMode="External"/><Relationship Id="rId33" Type="http://schemas.openxmlformats.org/officeDocument/2006/relationships/hyperlink" Target="https://phys.org/news/2025-03-multifunctional-composite-catalyst-sustainable-wastewater.html" TargetMode="External"/><Relationship Id="rId38" Type="http://schemas.openxmlformats.org/officeDocument/2006/relationships/hyperlink" Target="https://www.nyp.org/advances/article/psychiatry/new-study-identifies-insular-cortex-as-potential-target-for-anxiety-treatment-without-cognitive-side-effects?nyp_adv=featured_updates" TargetMode="External"/><Relationship Id="rId59" Type="http://schemas.openxmlformats.org/officeDocument/2006/relationships/hyperlink" Target="https://www.news-medical.net/news/20250323/Sticking-to-Lifee28099s-Essential-8-slashes-cancer-risk-major-study-shows.aspx" TargetMode="External"/><Relationship Id="rId103" Type="http://schemas.openxmlformats.org/officeDocument/2006/relationships/hyperlink" Target="https://www.mddionline.com/diabetes/first-in-human-trial-bodes-well-for-fully-implantable-continuous-blood-glucose-monitor" TargetMode="External"/><Relationship Id="rId108" Type="http://schemas.openxmlformats.org/officeDocument/2006/relationships/hyperlink" Target="https://medicalxpress.com/news/2025-03-social-media-heighten-depression-severity.html" TargetMode="External"/><Relationship Id="rId124" Type="http://schemas.openxmlformats.org/officeDocument/2006/relationships/hyperlink" Target="https://www.sciencedaily.com/releases/2025/02/250210231820.htm" TargetMode="External"/><Relationship Id="rId129" Type="http://schemas.openxmlformats.org/officeDocument/2006/relationships/hyperlink" Target="https://medicalxpress.com/news/2025-03-role-journals-medical-misconduct.html" TargetMode="External"/><Relationship Id="rId54" Type="http://schemas.openxmlformats.org/officeDocument/2006/relationships/hyperlink" Target="https://medicalxpress.com/news/2025-03-filter-air-indoor-pollutants.html" TargetMode="External"/><Relationship Id="rId70" Type="http://schemas.openxmlformats.org/officeDocument/2006/relationships/hyperlink" Target="https://www.news-medical.net/news/20250327/New-peptide-antibiotic-stops-bacteria-by-binding-where-no-drug-has-before.aspx" TargetMode="External"/><Relationship Id="rId75" Type="http://schemas.openxmlformats.org/officeDocument/2006/relationships/hyperlink" Target="https://www.sciencealert.com/theres-a-surprisingly-simple-way-to-remove-microplastics-from-drinking-water" TargetMode="External"/><Relationship Id="rId91" Type="http://schemas.openxmlformats.org/officeDocument/2006/relationships/hyperlink" Target="https://www.mddionline.com/artificial-intelligence/-skin-deep-hydration-wearoptimo-s-ai-powered-patch-quenches-the-thirst-for-accurate-monitoring" TargetMode="External"/><Relationship Id="rId96" Type="http://schemas.openxmlformats.org/officeDocument/2006/relationships/hyperlink" Target="https://www.sciencedaily.com/releases/2025/03/250321194606.htm" TargetMode="External"/><Relationship Id="rId140" Type="http://schemas.openxmlformats.org/officeDocument/2006/relationships/hyperlink" Target="https://www.news-medical.net/news/20250326/This-molecule-links-your-diet-to-stroke-and-Alzheimere28099se28094heree28099s-how-to-stop-it.aspx" TargetMode="External"/><Relationship Id="rId145" Type="http://schemas.openxmlformats.org/officeDocument/2006/relationships/hyperlink" Target="https://www.azocleantech.com/news.aspx?newsID=35626" TargetMode="External"/><Relationship Id="rId161" Type="http://schemas.openxmlformats.org/officeDocument/2006/relationships/hyperlink" Target="https://www.azonetwork.com/go/?ruid=3d8e3080bb514d5aa7c9eabc7b5f3748&amp;nirid=819e9139bf0b48b0a50615adc5491771&amp;nirknd=4" TargetMode="External"/><Relationship Id="rId1" Type="http://schemas.openxmlformats.org/officeDocument/2006/relationships/styles" Target="styles.xml"/><Relationship Id="rId6" Type="http://schemas.openxmlformats.org/officeDocument/2006/relationships/hyperlink" Target="https://phys.org/news/2025-03-ai-driven-children-boost-accuracy.html" TargetMode="External"/><Relationship Id="rId23" Type="http://schemas.openxmlformats.org/officeDocument/2006/relationships/hyperlink" Target="https://www.mddionline.com/diabetes/first-in-human-trial-bodes-well-for-fully-implantable-continuous-blood-glucose-monitor" TargetMode="External"/><Relationship Id="rId28" Type="http://schemas.openxmlformats.org/officeDocument/2006/relationships/hyperlink" Target="https://medicalxpress.com/news/2025-03-social-media-heighten-depression-severity.html" TargetMode="External"/><Relationship Id="rId49" Type="http://schemas.openxmlformats.org/officeDocument/2006/relationships/hyperlink" Target="https://medicalxpress.com/news/2025-03-role-journals-medical-misconduct.html" TargetMode="External"/><Relationship Id="rId114" Type="http://schemas.openxmlformats.org/officeDocument/2006/relationships/hyperlink" Target="https://www.nature.com/articles/d41586-025-00864-z" TargetMode="External"/><Relationship Id="rId119" Type="http://schemas.openxmlformats.org/officeDocument/2006/relationships/hyperlink" Target="https://www.nyp.org/advances/article/psychiatry/new-study-identifies-insular-cortex-as-potential-target-for-anxiety-treatment-without-cognitive-side-effects?nyp_adv=featured_updates" TargetMode="External"/><Relationship Id="rId44" Type="http://schemas.openxmlformats.org/officeDocument/2006/relationships/hyperlink" Target="https://www.sciencedaily.com/releases/2025/02/250210231820.htm" TargetMode="External"/><Relationship Id="rId60" Type="http://schemas.openxmlformats.org/officeDocument/2006/relationships/hyperlink" Target="https://www.news-medical.net/news/20250326/This-molecule-links-your-diet-to-stroke-and-Alzheimere28099se28094heree28099s-how-to-stop-it.aspx" TargetMode="External"/><Relationship Id="rId65" Type="http://schemas.openxmlformats.org/officeDocument/2006/relationships/hyperlink" Target="https://www.azocleantech.com/news.aspx?newsID=35626" TargetMode="External"/><Relationship Id="rId81" Type="http://schemas.openxmlformats.org/officeDocument/2006/relationships/hyperlink" Target="https://www.azonetwork.com/go/?ruid=3d8e3080bb514d5aa7c9eabc7b5f3748&amp;nirid=819e9139bf0b48b0a50615adc5491771&amp;nirknd=4" TargetMode="External"/><Relationship Id="rId86" Type="http://schemas.openxmlformats.org/officeDocument/2006/relationships/hyperlink" Target="https://phys.org/news/2025-03-ai-driven-children-boost-accuracy.html" TargetMode="External"/><Relationship Id="rId130" Type="http://schemas.openxmlformats.org/officeDocument/2006/relationships/hyperlink" Target="https://medicalxpress.com/news/2025-03-deciphering-sequence-neuronal-prevailing-theory.html" TargetMode="External"/><Relationship Id="rId135" Type="http://schemas.openxmlformats.org/officeDocument/2006/relationships/hyperlink" Target="https://www.sciencedaily.com/releases/2025/03/250326123740.htm" TargetMode="External"/><Relationship Id="rId151" Type="http://schemas.openxmlformats.org/officeDocument/2006/relationships/hyperlink" Target="https://www.news-medical.net/life-sciences/The-Latest-Advances-in-Cell-and-Gene-Therapy.aspx" TargetMode="External"/><Relationship Id="rId156" Type="http://schemas.openxmlformats.org/officeDocument/2006/relationships/hyperlink" Target="https://www.sciencealert.com/parkinsons-gut-bacteria-link-suggests-an-unexpected-simple-treatment" TargetMode="External"/><Relationship Id="rId13" Type="http://schemas.openxmlformats.org/officeDocument/2006/relationships/hyperlink" Target="https://www.sciencedaily.com/releases/2025/03/250321121311.htm" TargetMode="External"/><Relationship Id="rId18" Type="http://schemas.openxmlformats.org/officeDocument/2006/relationships/hyperlink" Target="https://www.youtube.com/watch?v=Yszg4g-AVsg" TargetMode="External"/><Relationship Id="rId39" Type="http://schemas.openxmlformats.org/officeDocument/2006/relationships/hyperlink" Target="https://www.nyp.org/advances/article/psychiatry/new-study-identifies-insular-cortex-as-potential-target-for-anxiety-treatment-without-cognitive-side-effects?nyp_adv=featured_updates" TargetMode="External"/><Relationship Id="rId109" Type="http://schemas.openxmlformats.org/officeDocument/2006/relationships/hyperlink" Target="https://techxplore.com/news/2025-03-hybrid-robot-strength-flexibility-lightbulb.html" TargetMode="External"/><Relationship Id="rId34" Type="http://schemas.openxmlformats.org/officeDocument/2006/relationships/hyperlink" Target="https://www.nature.com/articles/d41586-025-00864-z" TargetMode="External"/><Relationship Id="rId50" Type="http://schemas.openxmlformats.org/officeDocument/2006/relationships/hyperlink" Target="https://medicalxpress.com/news/2025-03-deciphering-sequence-neuronal-prevailing-theory.html" TargetMode="External"/><Relationship Id="rId55" Type="http://schemas.openxmlformats.org/officeDocument/2006/relationships/hyperlink" Target="https://www.sciencedaily.com/releases/2025/03/250326123740.htm" TargetMode="External"/><Relationship Id="rId76" Type="http://schemas.openxmlformats.org/officeDocument/2006/relationships/hyperlink" Target="https://www.sciencealert.com/parkinsons-gut-bacteria-link-suggests-an-unexpected-simple-treatment" TargetMode="External"/><Relationship Id="rId97" Type="http://schemas.openxmlformats.org/officeDocument/2006/relationships/hyperlink" Target="https://www.mobihealthnews.com/news/google-releases-new-ai-models-drug-discovery" TargetMode="External"/><Relationship Id="rId104" Type="http://schemas.openxmlformats.org/officeDocument/2006/relationships/hyperlink" Target="https://www.msn.com/en-us/public-safety-and-emergencies/health-and-safety-alerts/avoidable-deaths-are-on-the-rise-in-the-united-states-yet-falling-in-many-peer-nations/ar-AA1ByZzi?ocid=BingNewsSerp" TargetMode="External"/><Relationship Id="rId120" Type="http://schemas.openxmlformats.org/officeDocument/2006/relationships/hyperlink" Target="https://www.nyp.org/advances/article/psychiatry/new-study-identifies-insular-cortex-as-potential-target-for-anxiety-treatment-without-cognitive-side-effects?nyp_adv=featured_updates" TargetMode="External"/><Relationship Id="rId125" Type="http://schemas.openxmlformats.org/officeDocument/2006/relationships/hyperlink" Target="https://www.bing.com/videos/riverview/relatedvideo?q=The+Most+Useful+Thing+AI+Has+Ever+Done++Video&amp;qs=n&amp;sp=-1&amp;lq=0&amp;pq=the+most+useful+thing+ai+has+ever+done++video&amp;sc=0-45&amp;sk=&amp;cvid=50F61AE9B0644437B60F229715022399&amp;ghsh=0&amp;ghacc=0&amp;ghpl=&amp;ajaxnorecss=1&amp;sid=0506A944B2E06D673A23BCF4B36F6C7F&amp;jsoncbid=0&amp;ajaxsydconv=1&amp;ru=%2fsearch%3fq%3dThe%2520Most%2520Useful%2520Thing%2520AI%2520Has%2520Ever%2520Done%2520%2520Video%26qs%3dn%26form%3dQBRE%26sp%3d-1%26lq%3d0%26pq%3dthe%2520most%2520useful%2520thing%2520ai%2520has%2520ever%2520done%2520%2520video%26sc%3d0-45%26sk%3d%26cvid%3d50F61AE9B0644437B60F229715022399%26ghsh%3d0%26ghacc%3d0%26ghpl%3d%26ajaxnorecss%3d1%26sid%3d0506A944B2E06D673A23BCF4B36F6C7F%26format%3dsnrjson%26jsoncbid%3d0%26ajaxsydconv%3d1&amp;mmscn=vwrc&amp;mid=0D587EC2CC56CC2BFCC10D587EC2CC56CC2BFCC1&amp;FORM=WRVORC&amp;ntb=1&amp;msockid=830cd93302ae11f0b325c41fa6d9fba7" TargetMode="External"/><Relationship Id="rId141" Type="http://schemas.openxmlformats.org/officeDocument/2006/relationships/hyperlink" Target="https://www.azosensors.com/article.aspx?ArticleID=3169" TargetMode="External"/><Relationship Id="rId146" Type="http://schemas.openxmlformats.org/officeDocument/2006/relationships/hyperlink" Target="https://www.azosensors.com/news.aspx?newsID=16335" TargetMode="External"/><Relationship Id="rId7" Type="http://schemas.openxmlformats.org/officeDocument/2006/relationships/hyperlink" Target="https://www.bing.com/ck/a?!&amp;&amp;p=bcf289aa9c83cd8dedb44c279807af7824e10e5e66b71c0d9ad7021fdc5599d1JmltdHM9MTc0MjQyODgwMA&amp;ptn=3&amp;ver=2&amp;hsh=4&amp;fclid=18e9604c-e5f9-66bd-207c-75e0e42d67af&amp;psq=A+possible+way+to+generate+electricity+using+Earth%27s+rotational+energy&amp;u=a1aHR0cHM6Ly93d3cubmF0dXJlLmNvbS9hcnRpY2xlcy9kNDE1ODYtMDI1LTAwODQ3LTA&amp;ntb=1" TargetMode="External"/><Relationship Id="rId71" Type="http://schemas.openxmlformats.org/officeDocument/2006/relationships/hyperlink" Target="https://www.news-medical.net/life-sciences/The-Latest-Advances-in-Cell-and-Gene-Therapy.aspx" TargetMode="External"/><Relationship Id="rId92" Type="http://schemas.openxmlformats.org/officeDocument/2006/relationships/hyperlink" Target="https://www.sciencedaily.com/releases/2025/03/250317184329.htm" TargetMode="External"/><Relationship Id="rId162" Type="http://schemas.openxmlformats.org/officeDocument/2006/relationships/hyperlink" Target="https://www.azonetwork.com/go/?ruid=1b5a71c43b764f24bf31fcceb702459b&amp;nirid=819e9139bf0b48b0a50615adc5491771&amp;nirknd=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echxplore.com/news/2025-03-hybrid-robot-strength-flexibility-lightbulb.html" TargetMode="External"/><Relationship Id="rId24" Type="http://schemas.openxmlformats.org/officeDocument/2006/relationships/hyperlink" Target="https://www.msn.com/en-us/public-safety-and-emergencies/health-and-safety-alerts/avoidable-deaths-are-on-the-rise-in-the-united-states-yet-falling-in-many-peer-nations/ar-AA1ByZzi?ocid=BingNewsSerp" TargetMode="External"/><Relationship Id="rId40" Type="http://schemas.openxmlformats.org/officeDocument/2006/relationships/hyperlink" Target="https://www.nyp.org/advances/article/psychiatry/new-study-identifies-insular-cortex-as-potential-target-for-anxiety-treatment-without-cognitive-side-effects?nyp_adv=featured_updates" TargetMode="External"/><Relationship Id="rId45" Type="http://schemas.openxmlformats.org/officeDocument/2006/relationships/hyperlink" Target="https://www.bing.com/videos/riverview/relatedvideo?q=The+Most+Useful+Thing+AI+Has+Ever+Done++Video&amp;qs=n&amp;sp=-1&amp;lq=0&amp;pq=the+most+useful+thing+ai+has+ever+done++video&amp;sc=0-45&amp;sk=&amp;cvid=50F61AE9B0644437B60F229715022399&amp;ghsh=0&amp;ghacc=0&amp;ghpl=&amp;ajaxnorecss=1&amp;sid=0506A944B2E06D673A23BCF4B36F6C7F&amp;jsoncbid=0&amp;ajaxsydconv=1&amp;ru=%2fsearch%3fq%3dThe%2520Most%2520Useful%2520Thing%2520AI%2520Has%2520Ever%2520Done%2520%2520Video%26qs%3dn%26form%3dQBRE%26sp%3d-1%26lq%3d0%26pq%3dthe%2520most%2520useful%2520thing%2520ai%2520has%2520ever%2520done%2520%2520video%26sc%3d0-45%26sk%3d%26cvid%3d50F61AE9B0644437B60F229715022399%26ghsh%3d0%26ghacc%3d0%26ghpl%3d%26ajaxnorecss%3d1%26sid%3d0506A944B2E06D673A23BCF4B36F6C7F%26format%3dsnrjson%26jsoncbid%3d0%26ajaxsydconv%3d1&amp;mmscn=vwrc&amp;mid=0D587EC2CC56CC2BFCC10D587EC2CC56CC2BFCC1&amp;FORM=WRVORC&amp;ntb=1&amp;msockid=830cd93302ae11f0b325c41fa6d9fba7" TargetMode="External"/><Relationship Id="rId66" Type="http://schemas.openxmlformats.org/officeDocument/2006/relationships/hyperlink" Target="https://www.azosensors.com/news.aspx?newsID=16335" TargetMode="External"/><Relationship Id="rId87" Type="http://schemas.openxmlformats.org/officeDocument/2006/relationships/hyperlink" Target="https://www.bing.com/ck/a?!&amp;&amp;p=bcf289aa9c83cd8dedb44c279807af7824e10e5e66b71c0d9ad7021fdc5599d1JmltdHM9MTc0MjQyODgwMA&amp;ptn=3&amp;ver=2&amp;hsh=4&amp;fclid=18e9604c-e5f9-66bd-207c-75e0e42d67af&amp;psq=A+possible+way+to+generate+electricity+using+Earth%27s+rotational+energy&amp;u=a1aHR0cHM6Ly93d3cubmF0dXJlLmNvbS9hcnRpY2xlcy9kNDE1ODYtMDI1LTAwODQ3LTA&amp;ntb=1" TargetMode="External"/><Relationship Id="rId110" Type="http://schemas.openxmlformats.org/officeDocument/2006/relationships/hyperlink" Target="https://phys.org/news/2025-03-decades-quest-antibiotic-compounds.html" TargetMode="External"/><Relationship Id="rId115" Type="http://schemas.openxmlformats.org/officeDocument/2006/relationships/hyperlink" Target="https://www.nature.com/articles/d41586-025-00863-0" TargetMode="External"/><Relationship Id="rId131" Type="http://schemas.openxmlformats.org/officeDocument/2006/relationships/hyperlink" Target="https://medicalxpress.com/news/2025-03-mrna-based-covid-vaccines-term.html" TargetMode="External"/><Relationship Id="rId136" Type="http://schemas.openxmlformats.org/officeDocument/2006/relationships/hyperlink" Target="https://techxplore.com/news/2025-03-scientists-dog-robot-motors.html" TargetMode="External"/><Relationship Id="rId157" Type="http://schemas.openxmlformats.org/officeDocument/2006/relationships/hyperlink" Target="https://www.sciencealert.com/worlds-most-common-pain-relief-drug-may-induce-risky-behavior-study-finds" TargetMode="External"/><Relationship Id="rId61" Type="http://schemas.openxmlformats.org/officeDocument/2006/relationships/hyperlink" Target="https://www.azosensors.com/article.aspx?ArticleID=3169" TargetMode="External"/><Relationship Id="rId82" Type="http://schemas.openxmlformats.org/officeDocument/2006/relationships/hyperlink" Target="https://www.azonetwork.com/go/?ruid=1b5a71c43b764f24bf31fcceb702459b&amp;nirid=819e9139bf0b48b0a50615adc5491771&amp;nirknd=4" TargetMode="External"/><Relationship Id="rId152" Type="http://schemas.openxmlformats.org/officeDocument/2006/relationships/hyperlink" Target="https://www.news-medical.net/news/20250321/Study-offers-new-insights-into-the-harmful-effects-of-sugar-sweetened-beverages-on-human-health.aspx" TargetMode="External"/><Relationship Id="rId19" Type="http://schemas.openxmlformats.org/officeDocument/2006/relationships/hyperlink" Target="https://medicalxpress.com/news/2025-03-kennedy-takedown-fake-cdc-vaccine.html" TargetMode="External"/><Relationship Id="rId14" Type="http://schemas.openxmlformats.org/officeDocument/2006/relationships/hyperlink" Target="https://www.medicalnewstoday.com/articles/anti-amyloid-drug-may-help-reduce-risk-early-onset-alzheimers-symptoms" TargetMode="External"/><Relationship Id="rId30" Type="http://schemas.openxmlformats.org/officeDocument/2006/relationships/hyperlink" Target="https://phys.org/news/2025-03-decades-quest-antibiotic-compounds.html" TargetMode="External"/><Relationship Id="rId35" Type="http://schemas.openxmlformats.org/officeDocument/2006/relationships/hyperlink" Target="https://www.nature.com/articles/d41586-025-00863-0" TargetMode="External"/><Relationship Id="rId56" Type="http://schemas.openxmlformats.org/officeDocument/2006/relationships/hyperlink" Target="https://techxplore.com/news/2025-03-scientists-dog-robot-motors.html" TargetMode="External"/><Relationship Id="rId77" Type="http://schemas.openxmlformats.org/officeDocument/2006/relationships/hyperlink" Target="https://www.sciencealert.com/worlds-most-common-pain-relief-drug-may-induce-risky-behavior-study-finds" TargetMode="External"/><Relationship Id="rId100" Type="http://schemas.openxmlformats.org/officeDocument/2006/relationships/hyperlink" Target="https://www.mobihealthnews.com/news/anz/alcidion-reveals-new-genai-scribe-patient-record-apps-and-more-briefs" TargetMode="External"/><Relationship Id="rId105" Type="http://schemas.openxmlformats.org/officeDocument/2006/relationships/hyperlink" Target="https://www.massdevice.com/johnson-johnson-to-invest-55b-in-u-s-operations/" TargetMode="External"/><Relationship Id="rId126" Type="http://schemas.openxmlformats.org/officeDocument/2006/relationships/hyperlink" Target="https://www.youtube.com/watch?v=DPpsr7ZJbWc" TargetMode="External"/><Relationship Id="rId147" Type="http://schemas.openxmlformats.org/officeDocument/2006/relationships/hyperlink" Target="https://www.sciencedaily.com/releases/2025/03/250326154441.htm" TargetMode="External"/><Relationship Id="rId8" Type="http://schemas.openxmlformats.org/officeDocument/2006/relationships/hyperlink" Target="https://techxplore.com/news/2025-03-nuclear-fusion-fuel-toxic-alternative.html" TargetMode="External"/><Relationship Id="rId51" Type="http://schemas.openxmlformats.org/officeDocument/2006/relationships/hyperlink" Target="https://medicalxpress.com/news/2025-03-mrna-based-covid-vaccines-term.html" TargetMode="External"/><Relationship Id="rId72" Type="http://schemas.openxmlformats.org/officeDocument/2006/relationships/hyperlink" Target="https://www.news-medical.net/news/20250321/Study-offers-new-insights-into-the-harmful-effects-of-sugar-sweetened-beverages-on-human-health.aspx" TargetMode="External"/><Relationship Id="rId93" Type="http://schemas.openxmlformats.org/officeDocument/2006/relationships/hyperlink" Target="https://www.sciencedaily.com/releases/2025/03/250321121311.htm" TargetMode="External"/><Relationship Id="rId98" Type="http://schemas.openxmlformats.org/officeDocument/2006/relationships/hyperlink" Target="https://www.youtube.com/watch?v=Yszg4g-AVsg" TargetMode="External"/><Relationship Id="rId121" Type="http://schemas.openxmlformats.org/officeDocument/2006/relationships/hyperlink" Target="https://www.nyp.org/advances/podcast/newborn-gene-sequencing-expanding-early-detection-of-treatable-diseases?nyp_adv=featured_updates" TargetMode="External"/><Relationship Id="rId142" Type="http://schemas.openxmlformats.org/officeDocument/2006/relationships/hyperlink" Target="https://www.news-medical.net/news/20250329/Reduced-dose-apixaban-proves-effective-in-preventing-blood-clot-recurrence-in-cancer-patients.aspx" TargetMode="External"/><Relationship Id="rId163" Type="http://schemas.openxmlformats.org/officeDocument/2006/relationships/hyperlink" Target="https://www.azonetwork.com/go/?ruid=0531fe68bb794de4b769b07d5a327b86&amp;nirid=819e9139bf0b48b0a50615adc5491771&amp;nirknd=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massdevice.com/johnson-johnson-to-invest-55b-in-u-s-operations/" TargetMode="External"/><Relationship Id="rId46" Type="http://schemas.openxmlformats.org/officeDocument/2006/relationships/hyperlink" Target="https://www.youtube.com/watch?v=DPpsr7ZJbWc" TargetMode="External"/><Relationship Id="rId67" Type="http://schemas.openxmlformats.org/officeDocument/2006/relationships/hyperlink" Target="https://www.sciencedaily.com/releases/2025/03/250326154441.htm" TargetMode="External"/><Relationship Id="rId116" Type="http://schemas.openxmlformats.org/officeDocument/2006/relationships/hyperlink" Target="https://www.nature.com/articles/d41586-025-00828-3" TargetMode="External"/><Relationship Id="rId137" Type="http://schemas.openxmlformats.org/officeDocument/2006/relationships/hyperlink" Target="https://techxplore.com/news/2025-03-future-wearable-device-mimics-complexity.html" TargetMode="External"/><Relationship Id="rId158" Type="http://schemas.openxmlformats.org/officeDocument/2006/relationships/hyperlink" Target="https://www.azonetwork.com/go/?ruid=6e7869d8df9c4d3986150d566766cb6c&amp;nirid=819e9139bf0b48b0a50615adc5491771&amp;nirknd=4" TargetMode="External"/><Relationship Id="rId20" Type="http://schemas.openxmlformats.org/officeDocument/2006/relationships/hyperlink" Target="https://www.mobihealthnews.com/news/anz/alcidion-reveals-new-genai-scribe-patient-record-apps-and-more-briefs" TargetMode="External"/><Relationship Id="rId41" Type="http://schemas.openxmlformats.org/officeDocument/2006/relationships/hyperlink" Target="https://www.nyp.org/advances/podcast/newborn-gene-sequencing-expanding-early-detection-of-treatable-diseases?nyp_adv=featured_updates" TargetMode="External"/><Relationship Id="rId62" Type="http://schemas.openxmlformats.org/officeDocument/2006/relationships/hyperlink" Target="https://www.news-medical.net/news/20250329/Reduced-dose-apixaban-proves-effective-in-preventing-blood-clot-recurrence-in-cancer-patients.aspx" TargetMode="External"/><Relationship Id="rId83" Type="http://schemas.openxmlformats.org/officeDocument/2006/relationships/hyperlink" Target="https://www.azonetwork.com/go/?ruid=0531fe68bb794de4b769b07d5a327b86&amp;nirid=819e9139bf0b48b0a50615adc5491771&amp;nirknd=4" TargetMode="External"/><Relationship Id="rId88" Type="http://schemas.openxmlformats.org/officeDocument/2006/relationships/hyperlink" Target="https://techxplore.com/news/2025-03-nuclear-fusion-fuel-toxic-alternative.html" TargetMode="External"/><Relationship Id="rId111" Type="http://schemas.openxmlformats.org/officeDocument/2006/relationships/hyperlink" Target="https://phys.org/news/2025-03-difference-powder-soda-subtle-significant.html" TargetMode="External"/><Relationship Id="rId132" Type="http://schemas.openxmlformats.org/officeDocument/2006/relationships/hyperlink" Target="https://medicalxpress.com/news/2025-03-hormone-free-male-birth-pill.html" TargetMode="External"/><Relationship Id="rId153" Type="http://schemas.openxmlformats.org/officeDocument/2006/relationships/hyperlink" Target="https://www.news-medical.net/health/How-Artificial-Sweeteners-Disrupt-the-Gut-Microbiome-Or-Do-They.aspx" TargetMode="External"/><Relationship Id="rId15" Type="http://schemas.openxmlformats.org/officeDocument/2006/relationships/hyperlink" Target="https://www.msn.com/en-us/news/technology/scientists-just-found-a-fossil-that-doesn-t-belong-to-any-known-life-form-what-is-it/ar-AA1BuO7U?ocid=BingNewsBrowse" TargetMode="External"/><Relationship Id="rId36" Type="http://schemas.openxmlformats.org/officeDocument/2006/relationships/hyperlink" Target="https://www.nature.com/articles/d41586-025-00828-3" TargetMode="External"/><Relationship Id="rId57" Type="http://schemas.openxmlformats.org/officeDocument/2006/relationships/hyperlink" Target="https://techxplore.com/news/2025-03-future-wearable-device-mimics-complexity.html" TargetMode="External"/><Relationship Id="rId106" Type="http://schemas.openxmlformats.org/officeDocument/2006/relationships/hyperlink" Target="https://phys.org/news/2025-03-biologists-ancient-neurohormone-appetite.html" TargetMode="External"/><Relationship Id="rId127" Type="http://schemas.openxmlformats.org/officeDocument/2006/relationships/hyperlink" Target="https://www.usnews.com/news/top-news/articles/2025-03-26/explainer-what-to-know-about-us-measles-cases-on-the-rise" TargetMode="External"/><Relationship Id="rId10" Type="http://schemas.openxmlformats.org/officeDocument/2006/relationships/hyperlink" Target="https://medicalxpress.com/news/2025-03-anti-amyloid-drug-alzheimer-dementia.html" TargetMode="External"/><Relationship Id="rId31" Type="http://schemas.openxmlformats.org/officeDocument/2006/relationships/hyperlink" Target="https://phys.org/news/2025-03-difference-powder-soda-subtle-significant.html" TargetMode="External"/><Relationship Id="rId52" Type="http://schemas.openxmlformats.org/officeDocument/2006/relationships/hyperlink" Target="https://medicalxpress.com/news/2025-03-hormone-free-male-birth-pill.html" TargetMode="External"/><Relationship Id="rId73" Type="http://schemas.openxmlformats.org/officeDocument/2006/relationships/hyperlink" Target="https://www.news-medical.net/health/How-Artificial-Sweeteners-Disrupt-the-Gut-Microbiome-Or-Do-They.aspx" TargetMode="External"/><Relationship Id="rId78" Type="http://schemas.openxmlformats.org/officeDocument/2006/relationships/hyperlink" Target="https://www.azonetwork.com/go/?ruid=6e7869d8df9c4d3986150d566766cb6c&amp;nirid=819e9139bf0b48b0a50615adc5491771&amp;nirknd=4" TargetMode="External"/><Relationship Id="rId94" Type="http://schemas.openxmlformats.org/officeDocument/2006/relationships/hyperlink" Target="https://www.medicalnewstoday.com/articles/anti-amyloid-drug-may-help-reduce-risk-early-onset-alzheimers-symptoms" TargetMode="External"/><Relationship Id="rId99" Type="http://schemas.openxmlformats.org/officeDocument/2006/relationships/hyperlink" Target="https://medicalxpress.com/news/2025-03-kennedy-takedown-fake-cdc-vaccine.html" TargetMode="External"/><Relationship Id="rId101" Type="http://schemas.openxmlformats.org/officeDocument/2006/relationships/hyperlink" Target="https://www.sciencedaily.com/releases/2025/03/250320144650.htm" TargetMode="External"/><Relationship Id="rId122" Type="http://schemas.openxmlformats.org/officeDocument/2006/relationships/hyperlink" Target="https://www.nature.com/articles/d41586-025-00875-w" TargetMode="External"/><Relationship Id="rId143" Type="http://schemas.openxmlformats.org/officeDocument/2006/relationships/hyperlink" Target="https://www.news-medical.net/news/20250329/Rivaroxaban-shown-to-be-a-viable-alternative-to-warfarin-for-left-ventricular-thrombus.aspx" TargetMode="External"/><Relationship Id="rId148" Type="http://schemas.openxmlformats.org/officeDocument/2006/relationships/hyperlink" Target="https://www.news-medical.net/news/20250331/Embolic-protection-device-does-not-reduce-stroke-rate-in-TAVR-procedure.aspx" TargetMode="External"/><Relationship Id="rId164" Type="http://schemas.openxmlformats.org/officeDocument/2006/relationships/fontTable" Target="fontTable.xml"/><Relationship Id="rId4" Type="http://schemas.openxmlformats.org/officeDocument/2006/relationships/hyperlink" Target="https://www.massdevice.com/medtronic-first-real-world-data-smart-mdi/" TargetMode="External"/><Relationship Id="rId9" Type="http://schemas.openxmlformats.org/officeDocument/2006/relationships/hyperlink" Target="https://www.massdevice.com/medtronic-recalls-embolization-device-reported-deaths/" TargetMode="External"/><Relationship Id="rId26" Type="http://schemas.openxmlformats.org/officeDocument/2006/relationships/hyperlink" Target="https://phys.org/news/2025-03-biologists-ancient-neurohormone-appetite.html" TargetMode="External"/><Relationship Id="rId47" Type="http://schemas.openxmlformats.org/officeDocument/2006/relationships/hyperlink" Target="https://www.usnews.com/news/top-news/articles/2025-03-26/explainer-what-to-know-about-us-measles-cases-on-the-rise" TargetMode="External"/><Relationship Id="rId68" Type="http://schemas.openxmlformats.org/officeDocument/2006/relationships/hyperlink" Target="https://www.news-medical.net/news/20250331/Embolic-protection-device-does-not-reduce-stroke-rate-in-TAVR-procedure.aspx" TargetMode="External"/><Relationship Id="rId89" Type="http://schemas.openxmlformats.org/officeDocument/2006/relationships/hyperlink" Target="https://www.massdevice.com/medtronic-recalls-embolization-device-reported-deaths/" TargetMode="External"/><Relationship Id="rId112" Type="http://schemas.openxmlformats.org/officeDocument/2006/relationships/hyperlink" Target="https://phys.org/news/2025-03-valuable-substances-wood-plastic.html" TargetMode="External"/><Relationship Id="rId133" Type="http://schemas.openxmlformats.org/officeDocument/2006/relationships/hyperlink" Target="https://timesofindia.indiatimes.com/life-style/health-fitness/health-news/chewing-gum-could-be-flooding-your-body-with-microplastics-new-study-warns/articleshow/119491283.cms" TargetMode="External"/><Relationship Id="rId154" Type="http://schemas.openxmlformats.org/officeDocument/2006/relationships/hyperlink" Target="https://www.sciencealert.com/pig-liver-successfully-transplanted-into-human-patient-in-world-first" TargetMode="External"/><Relationship Id="rId16" Type="http://schemas.openxmlformats.org/officeDocument/2006/relationships/hyperlink" Target="https://www.sciencedaily.com/releases/2025/03/250321194606.htm" TargetMode="External"/><Relationship Id="rId37" Type="http://schemas.openxmlformats.org/officeDocument/2006/relationships/hyperlink" Target="https://www.sciencedaily.com/releases/2025/03/250324113846.htm" TargetMode="External"/><Relationship Id="rId58" Type="http://schemas.openxmlformats.org/officeDocument/2006/relationships/hyperlink" Target="https://www.fiercebiotech.com/biotech/fierce-biotech-layoff-tracker-2025" TargetMode="External"/><Relationship Id="rId79" Type="http://schemas.openxmlformats.org/officeDocument/2006/relationships/hyperlink" Target="https://www.azonetwork.com/go/?ruid=f0a317a4d67b40bba5beb3195942b28c&amp;nirid=819e9139bf0b48b0a50615adc5491771&amp;nirknd=4" TargetMode="External"/><Relationship Id="rId102" Type="http://schemas.openxmlformats.org/officeDocument/2006/relationships/hyperlink" Target="https://www.massdevice.com/newronika-ce-mark-adaptive-dbs-parkinsons/" TargetMode="External"/><Relationship Id="rId123" Type="http://schemas.openxmlformats.org/officeDocument/2006/relationships/hyperlink" Target="https://www.nature.com/articles/d41586-025-00871-0" TargetMode="External"/><Relationship Id="rId144" Type="http://schemas.openxmlformats.org/officeDocument/2006/relationships/hyperlink" Target="https://www.azocleantech.com/article.aspx?ArticleID=1955" TargetMode="External"/><Relationship Id="rId90" Type="http://schemas.openxmlformats.org/officeDocument/2006/relationships/hyperlink" Target="https://medicalxpress.com/news/2025-03-anti-amyloid-drug-alzheimer-dementia.html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s://medicalxpress.com/news/2025-03-home-pave-early-alzheimer-disease-1.html" TargetMode="External"/><Relationship Id="rId48" Type="http://schemas.openxmlformats.org/officeDocument/2006/relationships/hyperlink" Target="https://medicalxpress.com/news/2025-03-successful-car-cell-therapy-stage.html" TargetMode="External"/><Relationship Id="rId69" Type="http://schemas.openxmlformats.org/officeDocument/2006/relationships/hyperlink" Target="https://www.news-medical.net/news/20250331/Trilogy-valve-demonstrates-safety-and-effectiveness-in-treating-aortic-regurgitation.aspx" TargetMode="External"/><Relationship Id="rId113" Type="http://schemas.openxmlformats.org/officeDocument/2006/relationships/hyperlink" Target="https://phys.org/news/2025-03-multifunctional-composite-catalyst-sustainable-wastewater.html" TargetMode="External"/><Relationship Id="rId134" Type="http://schemas.openxmlformats.org/officeDocument/2006/relationships/hyperlink" Target="https://medicalxpress.com/news/2025-03-filter-air-indoor-pollutants.html" TargetMode="External"/><Relationship Id="rId80" Type="http://schemas.openxmlformats.org/officeDocument/2006/relationships/hyperlink" Target="https://www.azonetwork.com/go/?ruid=66b1d87196dd4374a4695d350cd7d5ea&amp;nirid=819e9139bf0b48b0a50615adc5491771&amp;nirknd=4" TargetMode="External"/><Relationship Id="rId155" Type="http://schemas.openxmlformats.org/officeDocument/2006/relationships/hyperlink" Target="https://www.sciencealert.com/theres-a-surprisingly-simple-way-to-remove-microplastics-from-drinking-wa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5446</Words>
  <Characters>31044</Characters>
  <Application>Microsoft Office Word</Application>
  <DocSecurity>0</DocSecurity>
  <Lines>258</Lines>
  <Paragraphs>72</Paragraphs>
  <ScaleCrop>false</ScaleCrop>
  <Company/>
  <LinksUpToDate>false</LinksUpToDate>
  <CharactersWithSpaces>36418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Zajac</dc:creator>
  <cp:keywords/>
  <dc:description/>
  <cp:lastModifiedBy>Irene Zajac</cp:lastModifiedBy>
  <cp:revision>1</cp:revision>
  <dcterms:created xsi:type="dcterms:W3CDTF">2025-04-02T14:46:00Z</dcterms:created>
  <dcterms:modified xsi:type="dcterms:W3CDTF">2025-04-02T14:51:00Z</dcterms:modified>
</cp:coreProperties>
</file>